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96E" w:rsidRPr="0088472A" w:rsidRDefault="00D6496E" w:rsidP="00D6496E">
      <w:pPr>
        <w:spacing w:after="0" w:line="240" w:lineRule="auto"/>
        <w:jc w:val="right"/>
        <w:rPr>
          <w:rFonts w:ascii="Times New Roman" w:hAnsi="Times New Roman"/>
          <w:b/>
          <w:i/>
          <w:sz w:val="28"/>
          <w:szCs w:val="28"/>
          <w:lang w:val="tt-RU"/>
        </w:rPr>
      </w:pPr>
      <w:r w:rsidRPr="0088472A">
        <w:rPr>
          <w:rFonts w:ascii="Times New Roman" w:hAnsi="Times New Roman"/>
          <w:b/>
          <w:i/>
          <w:sz w:val="28"/>
          <w:szCs w:val="28"/>
          <w:lang w:val="tt-RU"/>
        </w:rPr>
        <w:t>Мәктәп туры</w:t>
      </w:r>
    </w:p>
    <w:p w:rsidR="00D6496E" w:rsidRDefault="00D6496E" w:rsidP="00D6496E">
      <w:pPr>
        <w:spacing w:after="0" w:line="240" w:lineRule="auto"/>
        <w:rPr>
          <w:rFonts w:ascii="Times New Roman" w:hAnsi="Times New Roman"/>
          <w:sz w:val="28"/>
          <w:szCs w:val="28"/>
          <w:lang w:val="tt-RU"/>
        </w:rPr>
      </w:pPr>
    </w:p>
    <w:p w:rsidR="00D6496E" w:rsidRDefault="00D6496E" w:rsidP="00D6496E">
      <w:pPr>
        <w:spacing w:after="0" w:line="240" w:lineRule="auto"/>
        <w:rPr>
          <w:rFonts w:ascii="Times New Roman" w:hAnsi="Times New Roman"/>
          <w:sz w:val="28"/>
          <w:szCs w:val="28"/>
          <w:lang w:val="tt-RU"/>
        </w:rPr>
      </w:pPr>
      <w:r>
        <w:rPr>
          <w:rFonts w:ascii="Times New Roman" w:hAnsi="Times New Roman"/>
          <w:sz w:val="28"/>
          <w:szCs w:val="28"/>
          <w:lang w:val="tt-RU"/>
        </w:rPr>
        <w:t xml:space="preserve">РУС ТЕЛЕНДӘ БЕЛЕМ БИРҮ ОЕШМАЛАРЫНЫҢ </w:t>
      </w:r>
    </w:p>
    <w:p w:rsidR="00D6496E" w:rsidRDefault="00D6496E" w:rsidP="00D6496E">
      <w:pPr>
        <w:spacing w:after="0" w:line="240" w:lineRule="auto"/>
        <w:rPr>
          <w:rFonts w:ascii="Times New Roman" w:hAnsi="Times New Roman"/>
          <w:sz w:val="28"/>
          <w:szCs w:val="28"/>
          <w:lang w:val="tt-RU"/>
        </w:rPr>
      </w:pPr>
      <w:r>
        <w:rPr>
          <w:rFonts w:ascii="Times New Roman" w:hAnsi="Times New Roman"/>
          <w:sz w:val="28"/>
          <w:szCs w:val="28"/>
          <w:lang w:val="tt-RU"/>
        </w:rPr>
        <w:t xml:space="preserve">ТАТАР ТӨРКЕМНӘРЕНДӘ БЕЛЕМ АЛУЧЫ УКУЧЫЛАР ӨЧЕН </w:t>
      </w:r>
    </w:p>
    <w:p w:rsidR="00D6496E" w:rsidRPr="00AB5FA9" w:rsidRDefault="00D6496E" w:rsidP="00D6496E">
      <w:pPr>
        <w:spacing w:after="0" w:line="240" w:lineRule="auto"/>
        <w:rPr>
          <w:rFonts w:ascii="Times New Roman" w:hAnsi="Times New Roman"/>
          <w:b/>
          <w:sz w:val="28"/>
          <w:szCs w:val="28"/>
          <w:lang w:val="tt-RU"/>
        </w:rPr>
      </w:pPr>
      <w:r w:rsidRPr="00AB5FA9">
        <w:rPr>
          <w:rFonts w:ascii="Times New Roman" w:hAnsi="Times New Roman"/>
          <w:b/>
          <w:sz w:val="28"/>
          <w:szCs w:val="28"/>
          <w:lang w:val="tt-RU"/>
        </w:rPr>
        <w:t>ТАТАР ТЕЛЕННӘН ОЛИМПИАДА БИРЕМНӘРЕ</w:t>
      </w:r>
    </w:p>
    <w:p w:rsidR="00D6496E" w:rsidRDefault="00D6496E" w:rsidP="00D6496E">
      <w:pPr>
        <w:spacing w:after="0" w:line="240" w:lineRule="auto"/>
        <w:rPr>
          <w:rFonts w:ascii="Times New Roman" w:hAnsi="Times New Roman"/>
          <w:sz w:val="28"/>
          <w:szCs w:val="28"/>
          <w:lang w:val="tt-RU"/>
        </w:rPr>
      </w:pPr>
      <w:r>
        <w:rPr>
          <w:rFonts w:ascii="Times New Roman" w:hAnsi="Times New Roman"/>
          <w:sz w:val="28"/>
          <w:szCs w:val="28"/>
          <w:lang w:val="tt-RU"/>
        </w:rPr>
        <w:t xml:space="preserve"> (2019-2020 нче уку елы)</w:t>
      </w:r>
    </w:p>
    <w:p w:rsidR="00D6496E" w:rsidRPr="0088472A" w:rsidRDefault="00D6496E" w:rsidP="00D6496E">
      <w:pPr>
        <w:spacing w:after="0" w:line="240" w:lineRule="auto"/>
        <w:rPr>
          <w:rFonts w:ascii="Times New Roman" w:hAnsi="Times New Roman"/>
          <w:b/>
          <w:sz w:val="28"/>
          <w:szCs w:val="28"/>
          <w:lang w:val="tt-RU"/>
        </w:rPr>
      </w:pPr>
      <w:r>
        <w:rPr>
          <w:rFonts w:ascii="Times New Roman" w:hAnsi="Times New Roman"/>
          <w:b/>
          <w:sz w:val="28"/>
          <w:szCs w:val="28"/>
          <w:lang w:val="tt-RU"/>
        </w:rPr>
        <w:t>7 нче</w:t>
      </w:r>
      <w:r w:rsidRPr="0088472A">
        <w:rPr>
          <w:rFonts w:ascii="Times New Roman" w:hAnsi="Times New Roman"/>
          <w:b/>
          <w:sz w:val="28"/>
          <w:szCs w:val="28"/>
          <w:lang w:val="tt-RU"/>
        </w:rPr>
        <w:t xml:space="preserve"> сыйныф</w:t>
      </w:r>
    </w:p>
    <w:p w:rsidR="00D6496E" w:rsidRDefault="00D6496E" w:rsidP="00D6496E">
      <w:pPr>
        <w:spacing w:after="0" w:line="240" w:lineRule="auto"/>
        <w:jc w:val="right"/>
        <w:rPr>
          <w:rFonts w:ascii="Times New Roman" w:hAnsi="Times New Roman"/>
          <w:b/>
          <w:sz w:val="24"/>
          <w:szCs w:val="24"/>
          <w:lang w:val="tt-RU"/>
        </w:rPr>
      </w:pPr>
      <w:r w:rsidRPr="0055726C">
        <w:rPr>
          <w:rFonts w:ascii="Times New Roman" w:hAnsi="Times New Roman"/>
          <w:b/>
          <w:sz w:val="24"/>
          <w:szCs w:val="24"/>
          <w:lang w:val="tt-RU"/>
        </w:rPr>
        <w:t>Үткәрү</w:t>
      </w:r>
      <w:r>
        <w:rPr>
          <w:rFonts w:ascii="Times New Roman" w:hAnsi="Times New Roman"/>
          <w:b/>
          <w:sz w:val="24"/>
          <w:szCs w:val="24"/>
          <w:lang w:val="tt-RU"/>
        </w:rPr>
        <w:t xml:space="preserve"> вакыты –</w:t>
      </w:r>
      <w:r w:rsidR="00555812">
        <w:rPr>
          <w:rFonts w:ascii="Times New Roman" w:hAnsi="Times New Roman"/>
          <w:b/>
          <w:sz w:val="24"/>
          <w:szCs w:val="24"/>
          <w:lang w:val="tt-RU"/>
        </w:rPr>
        <w:t xml:space="preserve"> 9</w:t>
      </w:r>
      <w:r w:rsidRPr="0055726C">
        <w:rPr>
          <w:rFonts w:ascii="Times New Roman" w:hAnsi="Times New Roman"/>
          <w:b/>
          <w:sz w:val="24"/>
          <w:szCs w:val="24"/>
          <w:lang w:val="tt-RU"/>
        </w:rPr>
        <w:t xml:space="preserve">0 минут </w:t>
      </w:r>
    </w:p>
    <w:p w:rsidR="00D6496E" w:rsidRDefault="00D6496E" w:rsidP="00D6496E">
      <w:pPr>
        <w:spacing w:after="0" w:line="240" w:lineRule="auto"/>
        <w:jc w:val="right"/>
        <w:rPr>
          <w:rFonts w:ascii="Times New Roman" w:hAnsi="Times New Roman"/>
          <w:sz w:val="28"/>
          <w:szCs w:val="28"/>
          <w:lang w:val="tt-RU"/>
        </w:rPr>
      </w:pPr>
      <w:r>
        <w:rPr>
          <w:rFonts w:ascii="Times New Roman" w:hAnsi="Times New Roman"/>
          <w:b/>
          <w:sz w:val="24"/>
          <w:szCs w:val="24"/>
          <w:lang w:val="tt-RU"/>
        </w:rPr>
        <w:t>Максималь балл – 42</w:t>
      </w:r>
    </w:p>
    <w:p w:rsidR="00D6496E" w:rsidRDefault="00D6496E" w:rsidP="00AC5231">
      <w:pPr>
        <w:rPr>
          <w:rFonts w:ascii="Times New Roman" w:hAnsi="Times New Roman"/>
          <w:b/>
          <w:sz w:val="28"/>
          <w:szCs w:val="28"/>
          <w:lang w:val="tt-RU"/>
        </w:rPr>
      </w:pPr>
    </w:p>
    <w:p w:rsidR="00AC5231" w:rsidRPr="00F85A02" w:rsidRDefault="00AC5231" w:rsidP="00D6496E">
      <w:pPr>
        <w:spacing w:after="0"/>
        <w:rPr>
          <w:rFonts w:ascii="Times New Roman" w:hAnsi="Times New Roman"/>
          <w:b/>
          <w:sz w:val="28"/>
          <w:szCs w:val="28"/>
          <w:lang w:val="tt-RU"/>
        </w:rPr>
      </w:pPr>
      <w:r w:rsidRPr="00F85A02">
        <w:rPr>
          <w:rFonts w:ascii="Times New Roman" w:hAnsi="Times New Roman"/>
          <w:b/>
          <w:sz w:val="28"/>
          <w:szCs w:val="28"/>
          <w:lang w:val="tt-RU"/>
        </w:rPr>
        <w:t>I. Тестлардан дөрес җавапны билгеләгез.</w:t>
      </w:r>
    </w:p>
    <w:p w:rsidR="00AC5231" w:rsidRPr="00555812" w:rsidRDefault="00AC5231" w:rsidP="00D6496E">
      <w:pPr>
        <w:spacing w:after="0"/>
        <w:jc w:val="both"/>
        <w:rPr>
          <w:rFonts w:ascii="Times New Roman" w:hAnsi="Times New Roman"/>
          <w:b/>
          <w:sz w:val="28"/>
          <w:szCs w:val="28"/>
          <w:lang w:val="tt-RU"/>
        </w:rPr>
      </w:pPr>
      <w:r>
        <w:rPr>
          <w:rFonts w:ascii="Times New Roman" w:hAnsi="Times New Roman"/>
          <w:sz w:val="28"/>
          <w:szCs w:val="28"/>
          <w:lang w:val="tt-RU"/>
        </w:rPr>
        <w:t xml:space="preserve">1. </w:t>
      </w:r>
      <w:r w:rsidRPr="00F475A4">
        <w:rPr>
          <w:rFonts w:ascii="Times New Roman" w:hAnsi="Times New Roman"/>
          <w:sz w:val="28"/>
          <w:szCs w:val="28"/>
          <w:lang w:val="tt-RU"/>
        </w:rPr>
        <w:t xml:space="preserve">Хәрефләргә караганда </w:t>
      </w:r>
      <w:r w:rsidR="00555812">
        <w:rPr>
          <w:rFonts w:ascii="Times New Roman" w:hAnsi="Times New Roman"/>
          <w:sz w:val="28"/>
          <w:szCs w:val="28"/>
          <w:lang w:val="tt-RU"/>
        </w:rPr>
        <w:t>авазлар саны күбрәк булган сүзне</w:t>
      </w:r>
      <w:r w:rsidRPr="00F475A4">
        <w:rPr>
          <w:rFonts w:ascii="Times New Roman" w:hAnsi="Times New Roman"/>
          <w:sz w:val="28"/>
          <w:szCs w:val="28"/>
          <w:lang w:val="tt-RU"/>
        </w:rPr>
        <w:t xml:space="preserve"> билгелә</w:t>
      </w:r>
      <w:r>
        <w:rPr>
          <w:rFonts w:ascii="Times New Roman" w:hAnsi="Times New Roman"/>
          <w:sz w:val="28"/>
          <w:szCs w:val="28"/>
          <w:lang w:val="tt-RU"/>
        </w:rPr>
        <w:t>гез</w:t>
      </w:r>
      <w:r w:rsidRPr="00F475A4">
        <w:rPr>
          <w:rFonts w:ascii="Times New Roman" w:hAnsi="Times New Roman"/>
          <w:sz w:val="28"/>
          <w:szCs w:val="28"/>
          <w:lang w:val="tt-RU"/>
        </w:rPr>
        <w:t>.</w:t>
      </w:r>
      <w:r w:rsidR="00012918">
        <w:rPr>
          <w:rFonts w:ascii="Times New Roman" w:hAnsi="Times New Roman"/>
          <w:sz w:val="28"/>
          <w:szCs w:val="28"/>
          <w:lang w:val="tt-RU"/>
        </w:rPr>
        <w:t xml:space="preserve"> </w:t>
      </w:r>
      <w:r w:rsidR="00012918" w:rsidRPr="00555812">
        <w:rPr>
          <w:rFonts w:ascii="Times New Roman" w:hAnsi="Times New Roman"/>
          <w:b/>
          <w:sz w:val="28"/>
          <w:szCs w:val="28"/>
          <w:lang w:val="tt-RU"/>
        </w:rPr>
        <w:t>(2 балл)</w:t>
      </w:r>
    </w:p>
    <w:p w:rsidR="00AC5231" w:rsidRPr="008E6588" w:rsidRDefault="00AC5231" w:rsidP="00AC5231">
      <w:pPr>
        <w:spacing w:after="0"/>
        <w:ind w:firstLine="567"/>
        <w:jc w:val="both"/>
        <w:rPr>
          <w:rFonts w:ascii="Times New Roman" w:hAnsi="Times New Roman"/>
          <w:sz w:val="28"/>
          <w:szCs w:val="28"/>
          <w:lang w:val="tt-RU"/>
        </w:rPr>
      </w:pPr>
      <w:r>
        <w:rPr>
          <w:rFonts w:ascii="Times New Roman" w:hAnsi="Times New Roman"/>
          <w:sz w:val="28"/>
          <w:szCs w:val="28"/>
          <w:lang w:val="tt-RU"/>
        </w:rPr>
        <w:t xml:space="preserve">а) </w:t>
      </w:r>
      <w:r w:rsidR="000B49E4" w:rsidRPr="000B49E4">
        <w:rPr>
          <w:rFonts w:ascii="Times New Roman" w:hAnsi="Times New Roman"/>
          <w:i/>
          <w:sz w:val="28"/>
          <w:szCs w:val="28"/>
          <w:lang w:val="tt-RU"/>
        </w:rPr>
        <w:t>төньяк</w:t>
      </w:r>
      <w:r>
        <w:rPr>
          <w:rFonts w:ascii="Times New Roman" w:hAnsi="Times New Roman"/>
          <w:sz w:val="28"/>
          <w:szCs w:val="28"/>
          <w:lang w:val="tt-RU"/>
        </w:rPr>
        <w:t>;</w:t>
      </w:r>
    </w:p>
    <w:p w:rsidR="00AC5231" w:rsidRPr="008E6588" w:rsidRDefault="00AC5231" w:rsidP="00AC5231">
      <w:pPr>
        <w:spacing w:after="0"/>
        <w:ind w:firstLine="567"/>
        <w:jc w:val="both"/>
        <w:rPr>
          <w:rFonts w:ascii="Times New Roman" w:hAnsi="Times New Roman"/>
          <w:sz w:val="28"/>
          <w:szCs w:val="28"/>
          <w:lang w:val="tt-RU"/>
        </w:rPr>
      </w:pPr>
      <w:r>
        <w:rPr>
          <w:rFonts w:ascii="Times New Roman" w:hAnsi="Times New Roman"/>
          <w:sz w:val="28"/>
          <w:szCs w:val="28"/>
          <w:lang w:val="tt-RU"/>
        </w:rPr>
        <w:t xml:space="preserve">ә) </w:t>
      </w:r>
      <w:r w:rsidR="000B49E4" w:rsidRPr="000B49E4">
        <w:rPr>
          <w:rFonts w:ascii="Times New Roman" w:hAnsi="Times New Roman"/>
          <w:i/>
          <w:sz w:val="28"/>
          <w:szCs w:val="28"/>
          <w:lang w:val="tt-RU"/>
        </w:rPr>
        <w:t>йолдыз</w:t>
      </w:r>
      <w:r>
        <w:rPr>
          <w:rFonts w:ascii="Times New Roman" w:hAnsi="Times New Roman"/>
          <w:sz w:val="28"/>
          <w:szCs w:val="28"/>
          <w:lang w:val="tt-RU"/>
        </w:rPr>
        <w:t>;</w:t>
      </w:r>
      <w:r w:rsidRPr="008E6588">
        <w:rPr>
          <w:rFonts w:ascii="Times New Roman" w:hAnsi="Times New Roman"/>
          <w:sz w:val="28"/>
          <w:szCs w:val="28"/>
          <w:lang w:val="tt-RU"/>
        </w:rPr>
        <w:t xml:space="preserve"> </w:t>
      </w:r>
    </w:p>
    <w:p w:rsidR="00AC5231" w:rsidRPr="007414C9" w:rsidRDefault="00AC5231" w:rsidP="00AC5231">
      <w:pPr>
        <w:spacing w:after="0"/>
        <w:ind w:firstLine="567"/>
        <w:jc w:val="both"/>
        <w:rPr>
          <w:rFonts w:ascii="Times New Roman" w:hAnsi="Times New Roman"/>
          <w:sz w:val="28"/>
          <w:szCs w:val="28"/>
          <w:lang w:val="tt-RU"/>
        </w:rPr>
      </w:pPr>
      <w:r w:rsidRPr="007414C9">
        <w:rPr>
          <w:rFonts w:ascii="Times New Roman" w:hAnsi="Times New Roman"/>
          <w:sz w:val="28"/>
          <w:szCs w:val="28"/>
          <w:lang w:val="tt-RU"/>
        </w:rPr>
        <w:t xml:space="preserve">б) </w:t>
      </w:r>
      <w:r w:rsidR="000B49E4" w:rsidRPr="007414C9">
        <w:rPr>
          <w:rFonts w:ascii="Times New Roman" w:hAnsi="Times New Roman"/>
          <w:i/>
          <w:sz w:val="28"/>
          <w:szCs w:val="28"/>
          <w:lang w:val="tt-RU"/>
        </w:rPr>
        <w:t>куян</w:t>
      </w:r>
      <w:r w:rsidRPr="007414C9">
        <w:rPr>
          <w:rFonts w:ascii="Times New Roman" w:hAnsi="Times New Roman"/>
          <w:sz w:val="28"/>
          <w:szCs w:val="28"/>
          <w:lang w:val="tt-RU"/>
        </w:rPr>
        <w:t>;</w:t>
      </w:r>
    </w:p>
    <w:p w:rsidR="00AC5231" w:rsidRPr="008E6588" w:rsidRDefault="00AC5231" w:rsidP="00AC5231">
      <w:pPr>
        <w:spacing w:after="0"/>
        <w:ind w:firstLine="567"/>
        <w:jc w:val="both"/>
        <w:rPr>
          <w:rFonts w:ascii="Times New Roman" w:hAnsi="Times New Roman"/>
          <w:sz w:val="28"/>
          <w:szCs w:val="28"/>
          <w:lang w:val="tt-RU"/>
        </w:rPr>
      </w:pPr>
      <w:r>
        <w:rPr>
          <w:rFonts w:ascii="Times New Roman" w:hAnsi="Times New Roman"/>
          <w:sz w:val="28"/>
          <w:szCs w:val="28"/>
          <w:lang w:val="tt-RU"/>
        </w:rPr>
        <w:t xml:space="preserve">в) </w:t>
      </w:r>
      <w:r w:rsidR="000B49E4" w:rsidRPr="000B49E4">
        <w:rPr>
          <w:rFonts w:ascii="Times New Roman" w:hAnsi="Times New Roman"/>
          <w:i/>
          <w:sz w:val="28"/>
          <w:szCs w:val="28"/>
          <w:lang w:val="tt-RU"/>
        </w:rPr>
        <w:t>шигырь</w:t>
      </w:r>
      <w:r>
        <w:rPr>
          <w:rFonts w:ascii="Times New Roman" w:hAnsi="Times New Roman"/>
          <w:sz w:val="28"/>
          <w:szCs w:val="28"/>
          <w:lang w:val="tt-RU"/>
        </w:rPr>
        <w:t>.</w:t>
      </w:r>
    </w:p>
    <w:p w:rsidR="00AC5231" w:rsidRDefault="00AC5231" w:rsidP="00AC5231">
      <w:pPr>
        <w:spacing w:after="0"/>
        <w:jc w:val="both"/>
        <w:rPr>
          <w:rFonts w:ascii="Times New Roman" w:hAnsi="Times New Roman"/>
          <w:sz w:val="28"/>
          <w:szCs w:val="28"/>
          <w:lang w:val="tt-RU"/>
        </w:rPr>
      </w:pPr>
    </w:p>
    <w:p w:rsidR="000B49E4" w:rsidRPr="00555812" w:rsidRDefault="000B49E4" w:rsidP="00AC5231">
      <w:pPr>
        <w:spacing w:after="0"/>
        <w:jc w:val="both"/>
        <w:rPr>
          <w:rFonts w:ascii="Times New Roman" w:hAnsi="Times New Roman"/>
          <w:b/>
          <w:sz w:val="28"/>
          <w:szCs w:val="28"/>
          <w:lang w:val="tt-RU"/>
        </w:rPr>
      </w:pPr>
      <w:r>
        <w:rPr>
          <w:rFonts w:ascii="Times New Roman" w:hAnsi="Times New Roman"/>
          <w:sz w:val="28"/>
          <w:szCs w:val="28"/>
          <w:lang w:val="tt-RU"/>
        </w:rPr>
        <w:t>2. Ба</w:t>
      </w:r>
      <w:r w:rsidR="00555812">
        <w:rPr>
          <w:rFonts w:ascii="Times New Roman" w:hAnsi="Times New Roman"/>
          <w:sz w:val="28"/>
          <w:szCs w:val="28"/>
          <w:lang w:val="tt-RU"/>
        </w:rPr>
        <w:t>сымы соңгы иҗеккә төшмәгән сүз дөрес күрсәтелгән рәтне</w:t>
      </w:r>
      <w:r>
        <w:rPr>
          <w:rFonts w:ascii="Times New Roman" w:hAnsi="Times New Roman"/>
          <w:sz w:val="28"/>
          <w:szCs w:val="28"/>
          <w:lang w:val="tt-RU"/>
        </w:rPr>
        <w:t xml:space="preserve"> билгеләгез.</w:t>
      </w:r>
      <w:r w:rsidR="00012918">
        <w:rPr>
          <w:rFonts w:ascii="Times New Roman" w:hAnsi="Times New Roman"/>
          <w:sz w:val="28"/>
          <w:szCs w:val="28"/>
          <w:lang w:val="tt-RU"/>
        </w:rPr>
        <w:t xml:space="preserve"> </w:t>
      </w:r>
      <w:r w:rsidR="00012918" w:rsidRPr="00555812">
        <w:rPr>
          <w:rFonts w:ascii="Times New Roman" w:hAnsi="Times New Roman"/>
          <w:b/>
          <w:sz w:val="28"/>
          <w:szCs w:val="28"/>
          <w:lang w:val="tt-RU"/>
        </w:rPr>
        <w:t>(2 балл)</w:t>
      </w:r>
    </w:p>
    <w:p w:rsidR="000B49E4" w:rsidRDefault="000B49E4" w:rsidP="00AC5231">
      <w:pPr>
        <w:spacing w:after="0"/>
        <w:jc w:val="both"/>
        <w:rPr>
          <w:rFonts w:ascii="Times New Roman" w:hAnsi="Times New Roman"/>
          <w:sz w:val="28"/>
          <w:szCs w:val="28"/>
          <w:lang w:val="tt-RU"/>
        </w:rPr>
      </w:pPr>
      <w:r>
        <w:rPr>
          <w:rFonts w:ascii="Times New Roman" w:hAnsi="Times New Roman"/>
          <w:sz w:val="28"/>
          <w:szCs w:val="28"/>
          <w:lang w:val="tt-RU"/>
        </w:rPr>
        <w:tab/>
        <w:t xml:space="preserve">а) </w:t>
      </w:r>
      <w:r w:rsidRPr="000B49E4">
        <w:rPr>
          <w:rFonts w:ascii="Times New Roman" w:hAnsi="Times New Roman"/>
          <w:i/>
          <w:sz w:val="28"/>
          <w:szCs w:val="28"/>
          <w:lang w:val="tt-RU"/>
        </w:rPr>
        <w:t>ашадылар</w:t>
      </w:r>
      <w:r>
        <w:rPr>
          <w:rFonts w:ascii="Times New Roman" w:hAnsi="Times New Roman"/>
          <w:sz w:val="28"/>
          <w:szCs w:val="28"/>
          <w:lang w:val="tt-RU"/>
        </w:rPr>
        <w:t>;</w:t>
      </w:r>
    </w:p>
    <w:p w:rsidR="000B49E4" w:rsidRPr="007414C9" w:rsidRDefault="000B49E4" w:rsidP="00AC5231">
      <w:pPr>
        <w:spacing w:after="0"/>
        <w:jc w:val="both"/>
        <w:rPr>
          <w:rFonts w:ascii="Times New Roman" w:hAnsi="Times New Roman"/>
          <w:sz w:val="28"/>
          <w:szCs w:val="28"/>
          <w:lang w:val="tt-RU"/>
        </w:rPr>
      </w:pPr>
      <w:r>
        <w:rPr>
          <w:rFonts w:ascii="Times New Roman" w:hAnsi="Times New Roman"/>
          <w:sz w:val="28"/>
          <w:szCs w:val="28"/>
          <w:lang w:val="tt-RU"/>
        </w:rPr>
        <w:tab/>
      </w:r>
      <w:r w:rsidRPr="007414C9">
        <w:rPr>
          <w:rFonts w:ascii="Times New Roman" w:hAnsi="Times New Roman"/>
          <w:sz w:val="28"/>
          <w:szCs w:val="28"/>
          <w:lang w:val="tt-RU"/>
        </w:rPr>
        <w:t xml:space="preserve">ә) </w:t>
      </w:r>
      <w:r w:rsidRPr="007414C9">
        <w:rPr>
          <w:rFonts w:ascii="Times New Roman" w:hAnsi="Times New Roman"/>
          <w:i/>
          <w:sz w:val="28"/>
          <w:szCs w:val="28"/>
          <w:lang w:val="tt-RU"/>
        </w:rPr>
        <w:t>татарча</w:t>
      </w:r>
      <w:r w:rsidRPr="007414C9">
        <w:rPr>
          <w:rFonts w:ascii="Times New Roman" w:hAnsi="Times New Roman"/>
          <w:sz w:val="28"/>
          <w:szCs w:val="28"/>
          <w:lang w:val="tt-RU"/>
        </w:rPr>
        <w:t>;</w:t>
      </w:r>
    </w:p>
    <w:p w:rsidR="000B49E4" w:rsidRDefault="000B49E4" w:rsidP="00AC5231">
      <w:pPr>
        <w:spacing w:after="0"/>
        <w:jc w:val="both"/>
        <w:rPr>
          <w:rFonts w:ascii="Times New Roman" w:hAnsi="Times New Roman"/>
          <w:sz w:val="28"/>
          <w:szCs w:val="28"/>
          <w:lang w:val="tt-RU"/>
        </w:rPr>
      </w:pPr>
      <w:r>
        <w:rPr>
          <w:rFonts w:ascii="Times New Roman" w:hAnsi="Times New Roman"/>
          <w:sz w:val="28"/>
          <w:szCs w:val="28"/>
          <w:lang w:val="tt-RU"/>
        </w:rPr>
        <w:tab/>
        <w:t xml:space="preserve">б) </w:t>
      </w:r>
      <w:r w:rsidRPr="000B49E4">
        <w:rPr>
          <w:rFonts w:ascii="Times New Roman" w:hAnsi="Times New Roman"/>
          <w:i/>
          <w:sz w:val="28"/>
          <w:szCs w:val="28"/>
          <w:lang w:val="tt-RU"/>
        </w:rPr>
        <w:t>телефон</w:t>
      </w:r>
      <w:r>
        <w:rPr>
          <w:rFonts w:ascii="Times New Roman" w:hAnsi="Times New Roman"/>
          <w:sz w:val="28"/>
          <w:szCs w:val="28"/>
          <w:lang w:val="tt-RU"/>
        </w:rPr>
        <w:t>;</w:t>
      </w:r>
    </w:p>
    <w:p w:rsidR="000B49E4" w:rsidRDefault="000B49E4" w:rsidP="00AC5231">
      <w:pPr>
        <w:spacing w:after="0"/>
        <w:jc w:val="both"/>
        <w:rPr>
          <w:rFonts w:ascii="Times New Roman" w:hAnsi="Times New Roman"/>
          <w:sz w:val="28"/>
          <w:szCs w:val="28"/>
          <w:lang w:val="tt-RU"/>
        </w:rPr>
      </w:pPr>
      <w:r>
        <w:rPr>
          <w:rFonts w:ascii="Times New Roman" w:hAnsi="Times New Roman"/>
          <w:sz w:val="28"/>
          <w:szCs w:val="28"/>
          <w:lang w:val="tt-RU"/>
        </w:rPr>
        <w:tab/>
        <w:t xml:space="preserve">в) </w:t>
      </w:r>
      <w:r w:rsidRPr="000B49E4">
        <w:rPr>
          <w:rFonts w:ascii="Times New Roman" w:hAnsi="Times New Roman"/>
          <w:i/>
          <w:sz w:val="28"/>
          <w:szCs w:val="28"/>
          <w:lang w:val="tt-RU"/>
        </w:rPr>
        <w:t>китап</w:t>
      </w:r>
      <w:r>
        <w:rPr>
          <w:rFonts w:ascii="Times New Roman" w:hAnsi="Times New Roman"/>
          <w:sz w:val="28"/>
          <w:szCs w:val="28"/>
          <w:lang w:val="tt-RU"/>
        </w:rPr>
        <w:t>.</w:t>
      </w:r>
    </w:p>
    <w:p w:rsidR="000B49E4" w:rsidRDefault="000B49E4" w:rsidP="00AC5231">
      <w:pPr>
        <w:spacing w:after="0"/>
        <w:jc w:val="both"/>
        <w:rPr>
          <w:rFonts w:ascii="Times New Roman" w:hAnsi="Times New Roman"/>
          <w:sz w:val="28"/>
          <w:szCs w:val="28"/>
          <w:lang w:val="tt-RU"/>
        </w:rPr>
      </w:pPr>
    </w:p>
    <w:p w:rsidR="000B49E4" w:rsidRPr="00555812" w:rsidRDefault="000B49E4" w:rsidP="000B49E4">
      <w:pPr>
        <w:spacing w:after="0"/>
        <w:jc w:val="both"/>
        <w:rPr>
          <w:rFonts w:ascii="Times New Roman" w:hAnsi="Times New Roman"/>
          <w:b/>
          <w:sz w:val="28"/>
          <w:szCs w:val="28"/>
          <w:lang w:val="tt-RU"/>
        </w:rPr>
      </w:pPr>
      <w:r>
        <w:rPr>
          <w:rFonts w:ascii="Times New Roman" w:hAnsi="Times New Roman"/>
          <w:sz w:val="28"/>
          <w:szCs w:val="28"/>
          <w:lang w:val="tt-RU"/>
        </w:rPr>
        <w:t xml:space="preserve">3. </w:t>
      </w:r>
      <w:r w:rsidRPr="00A90ADE">
        <w:rPr>
          <w:rFonts w:ascii="Times New Roman" w:hAnsi="Times New Roman"/>
          <w:sz w:val="28"/>
          <w:szCs w:val="28"/>
          <w:lang w:val="tt-RU"/>
        </w:rPr>
        <w:t>Диалекталь сүзләрдән генә торган рәтне билгелә</w:t>
      </w:r>
      <w:r>
        <w:rPr>
          <w:rFonts w:ascii="Times New Roman" w:hAnsi="Times New Roman"/>
          <w:sz w:val="28"/>
          <w:szCs w:val="28"/>
          <w:lang w:val="tt-RU"/>
        </w:rPr>
        <w:t>гез</w:t>
      </w:r>
      <w:r w:rsidRPr="00A90ADE">
        <w:rPr>
          <w:rFonts w:ascii="Times New Roman" w:hAnsi="Times New Roman"/>
          <w:sz w:val="28"/>
          <w:szCs w:val="28"/>
          <w:lang w:val="tt-RU"/>
        </w:rPr>
        <w:t>.</w:t>
      </w:r>
      <w:r w:rsidR="00012918">
        <w:rPr>
          <w:rFonts w:ascii="Times New Roman" w:hAnsi="Times New Roman"/>
          <w:sz w:val="28"/>
          <w:szCs w:val="28"/>
          <w:lang w:val="tt-RU"/>
        </w:rPr>
        <w:t xml:space="preserve"> </w:t>
      </w:r>
      <w:r w:rsidR="00012918" w:rsidRPr="00555812">
        <w:rPr>
          <w:rFonts w:ascii="Times New Roman" w:hAnsi="Times New Roman"/>
          <w:b/>
          <w:sz w:val="28"/>
          <w:szCs w:val="28"/>
          <w:lang w:val="tt-RU"/>
        </w:rPr>
        <w:t>(2 балл)</w:t>
      </w:r>
    </w:p>
    <w:p w:rsidR="000B49E4" w:rsidRPr="00A90ADE" w:rsidRDefault="000B49E4" w:rsidP="000B49E4">
      <w:pPr>
        <w:spacing w:after="0"/>
        <w:ind w:firstLine="708"/>
        <w:jc w:val="both"/>
        <w:rPr>
          <w:rFonts w:ascii="Times New Roman" w:hAnsi="Times New Roman"/>
          <w:sz w:val="28"/>
          <w:szCs w:val="28"/>
          <w:lang w:val="tt-RU"/>
        </w:rPr>
      </w:pPr>
      <w:r w:rsidRPr="00A90ADE">
        <w:rPr>
          <w:rFonts w:ascii="Times New Roman" w:hAnsi="Times New Roman"/>
          <w:sz w:val="28"/>
          <w:szCs w:val="28"/>
          <w:lang w:val="tt-RU"/>
        </w:rPr>
        <w:t xml:space="preserve">а) </w:t>
      </w:r>
      <w:r w:rsidRPr="000B49E4">
        <w:rPr>
          <w:rFonts w:ascii="Times New Roman" w:hAnsi="Times New Roman"/>
          <w:i/>
          <w:sz w:val="28"/>
          <w:szCs w:val="28"/>
          <w:lang w:val="tt-RU"/>
        </w:rPr>
        <w:t>кишер</w:t>
      </w:r>
      <w:r>
        <w:rPr>
          <w:rFonts w:ascii="Times New Roman" w:hAnsi="Times New Roman"/>
          <w:sz w:val="28"/>
          <w:szCs w:val="28"/>
          <w:lang w:val="tt-RU"/>
        </w:rPr>
        <w:t xml:space="preserve">, </w:t>
      </w:r>
      <w:r w:rsidRPr="000B49E4">
        <w:rPr>
          <w:rFonts w:ascii="Times New Roman" w:hAnsi="Times New Roman"/>
          <w:i/>
          <w:sz w:val="28"/>
          <w:szCs w:val="28"/>
          <w:lang w:val="tt-RU"/>
        </w:rPr>
        <w:t>егет</w:t>
      </w:r>
      <w:r>
        <w:rPr>
          <w:rFonts w:ascii="Times New Roman" w:hAnsi="Times New Roman"/>
          <w:sz w:val="28"/>
          <w:szCs w:val="28"/>
          <w:lang w:val="tt-RU"/>
        </w:rPr>
        <w:t xml:space="preserve">, </w:t>
      </w:r>
      <w:r w:rsidRPr="000B49E4">
        <w:rPr>
          <w:rFonts w:ascii="Times New Roman" w:hAnsi="Times New Roman"/>
          <w:i/>
          <w:sz w:val="28"/>
          <w:szCs w:val="28"/>
          <w:lang w:val="tt-RU"/>
        </w:rPr>
        <w:t>тапкырлау</w:t>
      </w:r>
      <w:r>
        <w:rPr>
          <w:rFonts w:ascii="Times New Roman" w:hAnsi="Times New Roman"/>
          <w:sz w:val="28"/>
          <w:szCs w:val="28"/>
          <w:lang w:val="tt-RU"/>
        </w:rPr>
        <w:t xml:space="preserve">, </w:t>
      </w:r>
      <w:r w:rsidRPr="000B49E4">
        <w:rPr>
          <w:rFonts w:ascii="Times New Roman" w:hAnsi="Times New Roman"/>
          <w:i/>
          <w:sz w:val="28"/>
          <w:szCs w:val="28"/>
          <w:lang w:val="tt-RU"/>
        </w:rPr>
        <w:t>җиләк</w:t>
      </w:r>
      <w:r>
        <w:rPr>
          <w:rFonts w:ascii="Times New Roman" w:hAnsi="Times New Roman"/>
          <w:sz w:val="28"/>
          <w:szCs w:val="28"/>
          <w:lang w:val="tt-RU"/>
        </w:rPr>
        <w:t>;</w:t>
      </w:r>
    </w:p>
    <w:p w:rsidR="000B49E4" w:rsidRPr="00A90ADE" w:rsidRDefault="000B49E4" w:rsidP="000B49E4">
      <w:pPr>
        <w:spacing w:after="0"/>
        <w:jc w:val="both"/>
        <w:rPr>
          <w:rFonts w:ascii="Times New Roman" w:hAnsi="Times New Roman"/>
          <w:sz w:val="28"/>
          <w:szCs w:val="28"/>
          <w:lang w:val="tt-RU"/>
        </w:rPr>
      </w:pPr>
      <w:r w:rsidRPr="00A90ADE">
        <w:rPr>
          <w:rFonts w:ascii="Times New Roman" w:hAnsi="Times New Roman"/>
          <w:sz w:val="28"/>
          <w:szCs w:val="28"/>
          <w:lang w:val="tt-RU"/>
        </w:rPr>
        <w:tab/>
        <w:t xml:space="preserve">ә) </w:t>
      </w:r>
      <w:r w:rsidRPr="000B49E4">
        <w:rPr>
          <w:rFonts w:ascii="Times New Roman" w:hAnsi="Times New Roman"/>
          <w:i/>
          <w:sz w:val="28"/>
          <w:szCs w:val="28"/>
          <w:lang w:val="tt-RU"/>
        </w:rPr>
        <w:t>ассимиляция</w:t>
      </w:r>
      <w:r>
        <w:rPr>
          <w:rFonts w:ascii="Times New Roman" w:hAnsi="Times New Roman"/>
          <w:sz w:val="28"/>
          <w:szCs w:val="28"/>
          <w:lang w:val="tt-RU"/>
        </w:rPr>
        <w:t xml:space="preserve">, </w:t>
      </w:r>
      <w:r w:rsidRPr="000B49E4">
        <w:rPr>
          <w:rFonts w:ascii="Times New Roman" w:hAnsi="Times New Roman"/>
          <w:i/>
          <w:sz w:val="28"/>
          <w:szCs w:val="28"/>
          <w:lang w:val="tt-RU"/>
        </w:rPr>
        <w:t>синтаксис</w:t>
      </w:r>
      <w:r>
        <w:rPr>
          <w:rFonts w:ascii="Times New Roman" w:hAnsi="Times New Roman"/>
          <w:sz w:val="28"/>
          <w:szCs w:val="28"/>
          <w:lang w:val="tt-RU"/>
        </w:rPr>
        <w:t xml:space="preserve">, </w:t>
      </w:r>
      <w:r w:rsidRPr="000B49E4">
        <w:rPr>
          <w:rFonts w:ascii="Times New Roman" w:hAnsi="Times New Roman"/>
          <w:i/>
          <w:sz w:val="28"/>
          <w:szCs w:val="28"/>
          <w:lang w:val="tt-RU"/>
        </w:rPr>
        <w:t>синоним</w:t>
      </w:r>
      <w:r>
        <w:rPr>
          <w:rFonts w:ascii="Times New Roman" w:hAnsi="Times New Roman"/>
          <w:sz w:val="28"/>
          <w:szCs w:val="28"/>
          <w:lang w:val="tt-RU"/>
        </w:rPr>
        <w:t xml:space="preserve">, </w:t>
      </w:r>
      <w:r w:rsidRPr="000B49E4">
        <w:rPr>
          <w:rFonts w:ascii="Times New Roman" w:hAnsi="Times New Roman"/>
          <w:i/>
          <w:sz w:val="28"/>
          <w:szCs w:val="28"/>
          <w:lang w:val="tt-RU"/>
        </w:rPr>
        <w:t>архаизм</w:t>
      </w:r>
      <w:r>
        <w:rPr>
          <w:rFonts w:ascii="Times New Roman" w:hAnsi="Times New Roman"/>
          <w:sz w:val="28"/>
          <w:szCs w:val="28"/>
          <w:lang w:val="tt-RU"/>
        </w:rPr>
        <w:t>;</w:t>
      </w:r>
    </w:p>
    <w:p w:rsidR="000B49E4" w:rsidRPr="001B7871" w:rsidRDefault="000B49E4" w:rsidP="000B49E4">
      <w:pPr>
        <w:spacing w:after="0"/>
        <w:jc w:val="both"/>
        <w:rPr>
          <w:rFonts w:ascii="Times New Roman" w:hAnsi="Times New Roman"/>
          <w:sz w:val="28"/>
          <w:szCs w:val="28"/>
          <w:lang w:val="tt-RU"/>
        </w:rPr>
      </w:pPr>
      <w:r w:rsidRPr="001B6080">
        <w:rPr>
          <w:rFonts w:ascii="Times New Roman" w:hAnsi="Times New Roman"/>
          <w:b/>
          <w:sz w:val="28"/>
          <w:szCs w:val="28"/>
          <w:lang w:val="tt-RU"/>
        </w:rPr>
        <w:tab/>
      </w:r>
      <w:r w:rsidRPr="001B7871">
        <w:rPr>
          <w:rFonts w:ascii="Times New Roman" w:hAnsi="Times New Roman"/>
          <w:sz w:val="28"/>
          <w:szCs w:val="28"/>
          <w:lang w:val="tt-RU"/>
        </w:rPr>
        <w:t xml:space="preserve">б) </w:t>
      </w:r>
      <w:r w:rsidRPr="000B49E4">
        <w:rPr>
          <w:rFonts w:ascii="Times New Roman" w:hAnsi="Times New Roman"/>
          <w:i/>
          <w:sz w:val="28"/>
          <w:szCs w:val="28"/>
          <w:lang w:val="tt-RU"/>
        </w:rPr>
        <w:t>футбол</w:t>
      </w:r>
      <w:r>
        <w:rPr>
          <w:rFonts w:ascii="Times New Roman" w:hAnsi="Times New Roman"/>
          <w:sz w:val="28"/>
          <w:szCs w:val="28"/>
          <w:lang w:val="tt-RU"/>
        </w:rPr>
        <w:t xml:space="preserve">, </w:t>
      </w:r>
      <w:r w:rsidRPr="000B49E4">
        <w:rPr>
          <w:rFonts w:ascii="Times New Roman" w:hAnsi="Times New Roman"/>
          <w:i/>
          <w:sz w:val="28"/>
          <w:szCs w:val="28"/>
          <w:lang w:val="tt-RU"/>
        </w:rPr>
        <w:t>гимн</w:t>
      </w:r>
      <w:r>
        <w:rPr>
          <w:rFonts w:ascii="Times New Roman" w:hAnsi="Times New Roman"/>
          <w:sz w:val="28"/>
          <w:szCs w:val="28"/>
          <w:lang w:val="tt-RU"/>
        </w:rPr>
        <w:t xml:space="preserve">, </w:t>
      </w:r>
      <w:r w:rsidRPr="000B49E4">
        <w:rPr>
          <w:rFonts w:ascii="Times New Roman" w:hAnsi="Times New Roman"/>
          <w:i/>
          <w:sz w:val="28"/>
          <w:szCs w:val="28"/>
          <w:lang w:val="tt-RU"/>
        </w:rPr>
        <w:t>фонтан</w:t>
      </w:r>
      <w:r>
        <w:rPr>
          <w:rFonts w:ascii="Times New Roman" w:hAnsi="Times New Roman"/>
          <w:sz w:val="28"/>
          <w:szCs w:val="28"/>
          <w:lang w:val="tt-RU"/>
        </w:rPr>
        <w:t xml:space="preserve">, </w:t>
      </w:r>
      <w:r w:rsidRPr="000B49E4">
        <w:rPr>
          <w:rFonts w:ascii="Times New Roman" w:hAnsi="Times New Roman"/>
          <w:i/>
          <w:sz w:val="28"/>
          <w:szCs w:val="28"/>
          <w:lang w:val="tt-RU"/>
        </w:rPr>
        <w:t>гирлянда</w:t>
      </w:r>
      <w:r>
        <w:rPr>
          <w:rFonts w:ascii="Times New Roman" w:hAnsi="Times New Roman"/>
          <w:sz w:val="28"/>
          <w:szCs w:val="28"/>
          <w:lang w:val="tt-RU"/>
        </w:rPr>
        <w:t>;</w:t>
      </w:r>
    </w:p>
    <w:p w:rsidR="000B49E4" w:rsidRPr="007414C9" w:rsidRDefault="000B49E4" w:rsidP="000B49E4">
      <w:pPr>
        <w:spacing w:after="0"/>
        <w:jc w:val="both"/>
        <w:rPr>
          <w:rFonts w:ascii="Times New Roman" w:hAnsi="Times New Roman"/>
          <w:sz w:val="28"/>
          <w:szCs w:val="28"/>
          <w:lang w:val="tt-RU"/>
        </w:rPr>
      </w:pPr>
      <w:r>
        <w:rPr>
          <w:rFonts w:ascii="Times New Roman" w:hAnsi="Times New Roman"/>
          <w:b/>
          <w:sz w:val="28"/>
          <w:szCs w:val="28"/>
          <w:lang w:val="tt-RU"/>
        </w:rPr>
        <w:tab/>
      </w:r>
      <w:r w:rsidRPr="007414C9">
        <w:rPr>
          <w:rFonts w:ascii="Times New Roman" w:hAnsi="Times New Roman"/>
          <w:sz w:val="28"/>
          <w:szCs w:val="28"/>
          <w:lang w:val="tt-RU"/>
        </w:rPr>
        <w:t xml:space="preserve">в) </w:t>
      </w:r>
      <w:r w:rsidRPr="007414C9">
        <w:rPr>
          <w:rFonts w:ascii="Times New Roman" w:hAnsi="Times New Roman"/>
          <w:i/>
          <w:sz w:val="28"/>
          <w:szCs w:val="28"/>
          <w:lang w:val="tt-RU"/>
        </w:rPr>
        <w:t>ызба</w:t>
      </w:r>
      <w:r w:rsidRPr="007414C9">
        <w:rPr>
          <w:rFonts w:ascii="Times New Roman" w:hAnsi="Times New Roman"/>
          <w:sz w:val="28"/>
          <w:szCs w:val="28"/>
          <w:lang w:val="tt-RU"/>
        </w:rPr>
        <w:t xml:space="preserve">, </w:t>
      </w:r>
      <w:r w:rsidRPr="007414C9">
        <w:rPr>
          <w:rFonts w:ascii="Times New Roman" w:hAnsi="Times New Roman"/>
          <w:i/>
          <w:sz w:val="28"/>
          <w:szCs w:val="28"/>
          <w:lang w:val="tt-RU"/>
        </w:rPr>
        <w:t>айбагар</w:t>
      </w:r>
      <w:r w:rsidRPr="007414C9">
        <w:rPr>
          <w:rFonts w:ascii="Times New Roman" w:hAnsi="Times New Roman"/>
          <w:sz w:val="28"/>
          <w:szCs w:val="28"/>
          <w:lang w:val="tt-RU"/>
        </w:rPr>
        <w:t xml:space="preserve">, </w:t>
      </w:r>
      <w:r w:rsidRPr="007414C9">
        <w:rPr>
          <w:rFonts w:ascii="Times New Roman" w:hAnsi="Times New Roman"/>
          <w:i/>
          <w:sz w:val="28"/>
          <w:szCs w:val="28"/>
          <w:lang w:val="tt-RU"/>
        </w:rPr>
        <w:t>кәй</w:t>
      </w:r>
      <w:r w:rsidRPr="007414C9">
        <w:rPr>
          <w:rFonts w:ascii="Times New Roman" w:hAnsi="Times New Roman"/>
          <w:sz w:val="28"/>
          <w:szCs w:val="28"/>
          <w:lang w:val="tt-RU"/>
        </w:rPr>
        <w:t xml:space="preserve">, </w:t>
      </w:r>
      <w:r w:rsidRPr="007414C9">
        <w:rPr>
          <w:rFonts w:ascii="Times New Roman" w:hAnsi="Times New Roman"/>
          <w:i/>
          <w:sz w:val="28"/>
          <w:szCs w:val="28"/>
          <w:lang w:val="tt-RU"/>
        </w:rPr>
        <w:t>әпәй</w:t>
      </w:r>
      <w:r w:rsidRPr="007414C9">
        <w:rPr>
          <w:rFonts w:ascii="Times New Roman" w:hAnsi="Times New Roman"/>
          <w:sz w:val="28"/>
          <w:szCs w:val="28"/>
          <w:lang w:val="tt-RU"/>
        </w:rPr>
        <w:t>.</w:t>
      </w:r>
    </w:p>
    <w:p w:rsidR="000B49E4" w:rsidRDefault="000B49E4" w:rsidP="000B49E4">
      <w:pPr>
        <w:spacing w:after="0"/>
        <w:jc w:val="both"/>
        <w:rPr>
          <w:rFonts w:ascii="Times New Roman" w:hAnsi="Times New Roman"/>
          <w:sz w:val="28"/>
          <w:szCs w:val="28"/>
          <w:lang w:val="tt-RU"/>
        </w:rPr>
      </w:pPr>
    </w:p>
    <w:p w:rsidR="000B49E4" w:rsidRPr="002812D7" w:rsidRDefault="000B49E4" w:rsidP="000B49E4">
      <w:pPr>
        <w:spacing w:after="0"/>
        <w:jc w:val="both"/>
        <w:rPr>
          <w:rFonts w:ascii="Times New Roman" w:hAnsi="Times New Roman"/>
          <w:sz w:val="28"/>
          <w:szCs w:val="28"/>
          <w:lang w:val="tt-RU"/>
        </w:rPr>
      </w:pPr>
      <w:r>
        <w:rPr>
          <w:rFonts w:ascii="Times New Roman" w:hAnsi="Times New Roman"/>
          <w:sz w:val="28"/>
          <w:szCs w:val="28"/>
          <w:lang w:val="tt-RU"/>
        </w:rPr>
        <w:t>4.</w:t>
      </w:r>
      <w:r w:rsidRPr="00602774">
        <w:rPr>
          <w:rFonts w:ascii="Times New Roman" w:hAnsi="Times New Roman"/>
          <w:sz w:val="28"/>
          <w:szCs w:val="28"/>
          <w:lang w:val="tt-RU"/>
        </w:rPr>
        <w:t xml:space="preserve"> </w:t>
      </w:r>
      <w:r w:rsidR="00555812">
        <w:rPr>
          <w:rFonts w:ascii="Times New Roman" w:hAnsi="Times New Roman"/>
          <w:sz w:val="28"/>
          <w:szCs w:val="28"/>
          <w:lang w:val="tt-RU"/>
        </w:rPr>
        <w:t xml:space="preserve">Бирелгән фразеологик әйтелмәнең мәгънәсе дөрес күрсәтелгән рәтне билгеләгез. </w:t>
      </w:r>
      <w:r w:rsidR="00012918">
        <w:rPr>
          <w:rFonts w:ascii="Times New Roman" w:hAnsi="Times New Roman"/>
          <w:sz w:val="28"/>
          <w:szCs w:val="28"/>
          <w:lang w:val="tt-RU"/>
        </w:rPr>
        <w:t xml:space="preserve"> </w:t>
      </w:r>
      <w:r w:rsidR="00012918" w:rsidRPr="00555812">
        <w:rPr>
          <w:rFonts w:ascii="Times New Roman" w:hAnsi="Times New Roman"/>
          <w:b/>
          <w:sz w:val="28"/>
          <w:szCs w:val="28"/>
          <w:lang w:val="tt-RU"/>
        </w:rPr>
        <w:t>(2 балл)</w:t>
      </w:r>
      <w:r w:rsidRPr="002812D7">
        <w:rPr>
          <w:rFonts w:ascii="Times New Roman" w:hAnsi="Times New Roman"/>
          <w:sz w:val="28"/>
          <w:szCs w:val="28"/>
          <w:lang w:val="tt-RU"/>
        </w:rPr>
        <w:t xml:space="preserve"> </w:t>
      </w:r>
    </w:p>
    <w:p w:rsidR="000B49E4" w:rsidRPr="008C4939" w:rsidRDefault="00534498" w:rsidP="000B49E4">
      <w:pPr>
        <w:spacing w:after="0"/>
        <w:ind w:firstLine="708"/>
        <w:jc w:val="both"/>
        <w:rPr>
          <w:rFonts w:ascii="Times New Roman" w:hAnsi="Times New Roman"/>
          <w:b/>
          <w:sz w:val="28"/>
          <w:szCs w:val="28"/>
          <w:lang w:val="tt-RU"/>
        </w:rPr>
      </w:pPr>
      <w:r>
        <w:rPr>
          <w:rFonts w:ascii="Times New Roman" w:hAnsi="Times New Roman"/>
          <w:b/>
          <w:i/>
          <w:sz w:val="28"/>
          <w:szCs w:val="28"/>
          <w:lang w:val="tt-RU"/>
        </w:rPr>
        <w:lastRenderedPageBreak/>
        <w:t>Ике күзе дүрт булу</w:t>
      </w:r>
      <w:r w:rsidR="000B49E4" w:rsidRPr="008C4939">
        <w:rPr>
          <w:rFonts w:ascii="Times New Roman" w:hAnsi="Times New Roman"/>
          <w:b/>
          <w:i/>
          <w:sz w:val="28"/>
          <w:szCs w:val="28"/>
          <w:lang w:val="tt-RU"/>
        </w:rPr>
        <w:t>.</w:t>
      </w:r>
    </w:p>
    <w:p w:rsidR="000B49E4" w:rsidRPr="007414C9" w:rsidRDefault="000B49E4" w:rsidP="000B49E4">
      <w:pPr>
        <w:spacing w:after="0"/>
        <w:ind w:firstLine="567"/>
        <w:jc w:val="both"/>
        <w:rPr>
          <w:rFonts w:ascii="Times New Roman" w:hAnsi="Times New Roman"/>
          <w:sz w:val="28"/>
          <w:szCs w:val="28"/>
          <w:lang w:val="tt-RU"/>
        </w:rPr>
      </w:pPr>
      <w:r w:rsidRPr="007414C9">
        <w:rPr>
          <w:rFonts w:ascii="Times New Roman" w:hAnsi="Times New Roman"/>
          <w:sz w:val="28"/>
          <w:szCs w:val="28"/>
          <w:lang w:val="tt-RU"/>
        </w:rPr>
        <w:t xml:space="preserve">а) </w:t>
      </w:r>
      <w:r w:rsidR="00534498" w:rsidRPr="007414C9">
        <w:rPr>
          <w:rFonts w:ascii="Times New Roman" w:hAnsi="Times New Roman"/>
          <w:sz w:val="28"/>
          <w:szCs w:val="28"/>
          <w:lang w:val="tt-RU"/>
        </w:rPr>
        <w:t>аптыраудан шаккату</w:t>
      </w:r>
      <w:r w:rsidRPr="007414C9">
        <w:rPr>
          <w:rFonts w:ascii="Times New Roman" w:hAnsi="Times New Roman"/>
          <w:sz w:val="28"/>
          <w:szCs w:val="28"/>
          <w:lang w:val="tt-RU"/>
        </w:rPr>
        <w:t>;</w:t>
      </w:r>
    </w:p>
    <w:p w:rsidR="000B49E4" w:rsidRPr="008C4939" w:rsidRDefault="000B49E4" w:rsidP="000B49E4">
      <w:pPr>
        <w:spacing w:after="0"/>
        <w:ind w:firstLine="567"/>
        <w:jc w:val="both"/>
        <w:rPr>
          <w:rFonts w:ascii="Times New Roman" w:hAnsi="Times New Roman"/>
          <w:sz w:val="28"/>
          <w:szCs w:val="28"/>
          <w:lang w:val="tt-RU"/>
        </w:rPr>
      </w:pPr>
      <w:r>
        <w:rPr>
          <w:rFonts w:ascii="Times New Roman" w:hAnsi="Times New Roman"/>
          <w:sz w:val="28"/>
          <w:szCs w:val="28"/>
          <w:lang w:val="tt-RU"/>
        </w:rPr>
        <w:t xml:space="preserve">ә) </w:t>
      </w:r>
      <w:r w:rsidR="00534498">
        <w:rPr>
          <w:rFonts w:ascii="Times New Roman" w:hAnsi="Times New Roman"/>
          <w:sz w:val="28"/>
          <w:szCs w:val="28"/>
          <w:lang w:val="tt-RU"/>
        </w:rPr>
        <w:t>куркудан елау</w:t>
      </w:r>
      <w:r>
        <w:rPr>
          <w:rFonts w:ascii="Times New Roman" w:hAnsi="Times New Roman"/>
          <w:sz w:val="28"/>
          <w:szCs w:val="28"/>
          <w:lang w:val="tt-RU"/>
        </w:rPr>
        <w:t>;</w:t>
      </w:r>
    </w:p>
    <w:p w:rsidR="000B49E4" w:rsidRPr="008C4939" w:rsidRDefault="000B49E4" w:rsidP="000B49E4">
      <w:pPr>
        <w:spacing w:after="0"/>
        <w:ind w:firstLine="567"/>
        <w:jc w:val="both"/>
        <w:rPr>
          <w:rFonts w:ascii="Times New Roman" w:hAnsi="Times New Roman"/>
          <w:sz w:val="28"/>
          <w:szCs w:val="28"/>
          <w:lang w:val="tt-RU"/>
        </w:rPr>
      </w:pPr>
      <w:r>
        <w:rPr>
          <w:rFonts w:ascii="Times New Roman" w:hAnsi="Times New Roman"/>
          <w:sz w:val="28"/>
          <w:szCs w:val="28"/>
          <w:lang w:val="tt-RU"/>
        </w:rPr>
        <w:t xml:space="preserve">б) </w:t>
      </w:r>
      <w:r w:rsidR="00534498">
        <w:rPr>
          <w:rFonts w:ascii="Times New Roman" w:hAnsi="Times New Roman"/>
          <w:sz w:val="28"/>
          <w:szCs w:val="28"/>
          <w:lang w:val="tt-RU"/>
        </w:rPr>
        <w:t xml:space="preserve">бик нык </w:t>
      </w:r>
      <w:r w:rsidRPr="008C4939">
        <w:rPr>
          <w:rFonts w:ascii="Times New Roman" w:hAnsi="Times New Roman"/>
          <w:sz w:val="28"/>
          <w:szCs w:val="28"/>
          <w:lang w:val="tt-RU"/>
        </w:rPr>
        <w:t>шатлану</w:t>
      </w:r>
      <w:r>
        <w:rPr>
          <w:rFonts w:ascii="Times New Roman" w:hAnsi="Times New Roman"/>
          <w:sz w:val="28"/>
          <w:szCs w:val="28"/>
          <w:lang w:val="tt-RU"/>
        </w:rPr>
        <w:t>;</w:t>
      </w:r>
    </w:p>
    <w:p w:rsidR="000B49E4" w:rsidRPr="001B7871" w:rsidRDefault="000B49E4" w:rsidP="000B49E4">
      <w:pPr>
        <w:spacing w:after="0"/>
        <w:ind w:firstLine="567"/>
        <w:jc w:val="both"/>
        <w:rPr>
          <w:rFonts w:ascii="Times New Roman" w:hAnsi="Times New Roman"/>
          <w:sz w:val="28"/>
          <w:szCs w:val="28"/>
          <w:lang w:val="tt-RU"/>
        </w:rPr>
      </w:pPr>
      <w:r w:rsidRPr="001B7871">
        <w:rPr>
          <w:rFonts w:ascii="Times New Roman" w:hAnsi="Times New Roman"/>
          <w:sz w:val="28"/>
          <w:szCs w:val="28"/>
          <w:lang w:val="tt-RU"/>
        </w:rPr>
        <w:t xml:space="preserve">в) бик </w:t>
      </w:r>
      <w:r w:rsidR="00534498">
        <w:rPr>
          <w:rFonts w:ascii="Times New Roman" w:hAnsi="Times New Roman"/>
          <w:sz w:val="28"/>
          <w:szCs w:val="28"/>
          <w:lang w:val="tt-RU"/>
        </w:rPr>
        <w:t>күп</w:t>
      </w:r>
      <w:r w:rsidRPr="001B7871">
        <w:rPr>
          <w:rFonts w:ascii="Times New Roman" w:hAnsi="Times New Roman"/>
          <w:sz w:val="28"/>
          <w:szCs w:val="28"/>
          <w:lang w:val="tt-RU"/>
        </w:rPr>
        <w:t>.</w:t>
      </w:r>
    </w:p>
    <w:p w:rsidR="000B49E4" w:rsidRPr="00012918" w:rsidRDefault="000B49E4" w:rsidP="00012918">
      <w:pPr>
        <w:spacing w:after="0"/>
        <w:jc w:val="both"/>
        <w:rPr>
          <w:rFonts w:ascii="Times New Roman" w:hAnsi="Times New Roman"/>
          <w:sz w:val="28"/>
          <w:szCs w:val="28"/>
          <w:lang w:val="tt-RU"/>
        </w:rPr>
      </w:pPr>
    </w:p>
    <w:p w:rsidR="00012918" w:rsidRPr="00555812" w:rsidRDefault="00534498" w:rsidP="00012918">
      <w:pPr>
        <w:spacing w:after="0"/>
        <w:jc w:val="both"/>
        <w:rPr>
          <w:rFonts w:ascii="Times New Roman" w:hAnsi="Times New Roman"/>
          <w:b/>
          <w:sz w:val="28"/>
          <w:szCs w:val="28"/>
          <w:lang w:val="tt-RU"/>
        </w:rPr>
      </w:pPr>
      <w:r w:rsidRPr="00012918">
        <w:rPr>
          <w:rFonts w:ascii="Times New Roman" w:hAnsi="Times New Roman"/>
          <w:sz w:val="28"/>
          <w:szCs w:val="28"/>
          <w:lang w:val="tt-RU"/>
        </w:rPr>
        <w:t xml:space="preserve">5. </w:t>
      </w:r>
      <w:r w:rsidR="00012918" w:rsidRPr="00012918">
        <w:rPr>
          <w:rFonts w:ascii="Times New Roman" w:hAnsi="Times New Roman"/>
          <w:sz w:val="28"/>
          <w:szCs w:val="28"/>
          <w:lang w:val="tt-RU"/>
        </w:rPr>
        <w:t>Калын хәрефләр белән бирел</w:t>
      </w:r>
      <w:r w:rsidR="00555812">
        <w:rPr>
          <w:rFonts w:ascii="Times New Roman" w:hAnsi="Times New Roman"/>
          <w:sz w:val="28"/>
          <w:szCs w:val="28"/>
          <w:lang w:val="tt-RU"/>
        </w:rPr>
        <w:t>гән исемнең ясалыш ягыннан төре дөрес күрсәтелгән рәтне</w:t>
      </w:r>
      <w:r w:rsidR="00012918" w:rsidRPr="00012918">
        <w:rPr>
          <w:rFonts w:ascii="Times New Roman" w:hAnsi="Times New Roman"/>
          <w:sz w:val="28"/>
          <w:szCs w:val="28"/>
          <w:lang w:val="tt-RU"/>
        </w:rPr>
        <w:t xml:space="preserve"> билгеләгез. </w:t>
      </w:r>
      <w:r w:rsidR="00012918" w:rsidRPr="00555812">
        <w:rPr>
          <w:rFonts w:ascii="Times New Roman" w:hAnsi="Times New Roman"/>
          <w:b/>
          <w:sz w:val="28"/>
          <w:szCs w:val="28"/>
          <w:lang w:val="tt-RU"/>
        </w:rPr>
        <w:t>(2 балл)</w:t>
      </w:r>
    </w:p>
    <w:p w:rsidR="00012918" w:rsidRPr="00012918" w:rsidRDefault="00012918" w:rsidP="00012918">
      <w:pPr>
        <w:spacing w:after="0"/>
        <w:ind w:firstLine="708"/>
        <w:jc w:val="both"/>
        <w:rPr>
          <w:rFonts w:ascii="Times New Roman" w:hAnsi="Times New Roman"/>
          <w:sz w:val="28"/>
          <w:szCs w:val="28"/>
          <w:lang w:val="tt-RU"/>
        </w:rPr>
      </w:pPr>
      <w:r w:rsidRPr="00012918">
        <w:rPr>
          <w:rFonts w:ascii="Times New Roman" w:hAnsi="Times New Roman"/>
          <w:i/>
          <w:sz w:val="28"/>
          <w:szCs w:val="28"/>
          <w:lang w:val="tt-RU"/>
        </w:rPr>
        <w:t xml:space="preserve">Агач хәтта үзен кисеп торган кешегә дә </w:t>
      </w:r>
      <w:r w:rsidRPr="00012918">
        <w:rPr>
          <w:rFonts w:ascii="Times New Roman" w:hAnsi="Times New Roman"/>
          <w:b/>
          <w:i/>
          <w:sz w:val="28"/>
          <w:szCs w:val="28"/>
          <w:lang w:val="tt-RU"/>
        </w:rPr>
        <w:t>күләгә</w:t>
      </w:r>
      <w:r w:rsidRPr="00012918">
        <w:rPr>
          <w:rFonts w:ascii="Times New Roman" w:hAnsi="Times New Roman"/>
          <w:i/>
          <w:sz w:val="28"/>
          <w:szCs w:val="28"/>
          <w:lang w:val="tt-RU"/>
        </w:rPr>
        <w:t xml:space="preserve"> бирә.</w:t>
      </w:r>
      <w:r w:rsidRPr="00012918">
        <w:rPr>
          <w:rFonts w:ascii="Times New Roman" w:hAnsi="Times New Roman"/>
          <w:sz w:val="28"/>
          <w:szCs w:val="28"/>
          <w:lang w:val="tt-RU"/>
        </w:rPr>
        <w:t xml:space="preserve"> (Мәкаль)</w:t>
      </w:r>
    </w:p>
    <w:p w:rsidR="00012918" w:rsidRPr="007414C9" w:rsidRDefault="00012918" w:rsidP="00012918">
      <w:pPr>
        <w:spacing w:after="0"/>
        <w:ind w:firstLine="708"/>
        <w:jc w:val="both"/>
        <w:rPr>
          <w:rFonts w:ascii="Times New Roman" w:hAnsi="Times New Roman"/>
          <w:sz w:val="28"/>
          <w:szCs w:val="28"/>
          <w:lang w:val="tt-RU"/>
        </w:rPr>
      </w:pPr>
      <w:r w:rsidRPr="007414C9">
        <w:rPr>
          <w:rFonts w:ascii="Times New Roman" w:hAnsi="Times New Roman"/>
          <w:sz w:val="28"/>
          <w:szCs w:val="28"/>
          <w:lang w:val="tt-RU"/>
        </w:rPr>
        <w:t>а) тамыр исем;</w:t>
      </w:r>
    </w:p>
    <w:p w:rsidR="00012918" w:rsidRPr="00012918" w:rsidRDefault="00012918" w:rsidP="00012918">
      <w:pPr>
        <w:spacing w:after="0"/>
        <w:ind w:firstLine="708"/>
        <w:jc w:val="both"/>
        <w:rPr>
          <w:rFonts w:ascii="Times New Roman" w:hAnsi="Times New Roman"/>
          <w:sz w:val="28"/>
          <w:szCs w:val="28"/>
          <w:lang w:val="tt-RU"/>
        </w:rPr>
      </w:pPr>
      <w:r w:rsidRPr="00012918">
        <w:rPr>
          <w:rFonts w:ascii="Times New Roman" w:hAnsi="Times New Roman"/>
          <w:sz w:val="28"/>
          <w:szCs w:val="28"/>
          <w:lang w:val="tt-RU"/>
        </w:rPr>
        <w:t>ә) кушымча ялгану юлы белән ясалган исем;</w:t>
      </w:r>
    </w:p>
    <w:p w:rsidR="00012918" w:rsidRPr="00012918" w:rsidRDefault="00012918" w:rsidP="00012918">
      <w:pPr>
        <w:spacing w:after="0"/>
        <w:ind w:firstLine="708"/>
        <w:jc w:val="both"/>
        <w:rPr>
          <w:rFonts w:ascii="Times New Roman" w:hAnsi="Times New Roman"/>
          <w:sz w:val="28"/>
          <w:szCs w:val="28"/>
          <w:lang w:val="tt-RU"/>
        </w:rPr>
      </w:pPr>
      <w:r w:rsidRPr="00012918">
        <w:rPr>
          <w:rFonts w:ascii="Times New Roman" w:hAnsi="Times New Roman"/>
          <w:sz w:val="28"/>
          <w:szCs w:val="28"/>
          <w:lang w:val="tt-RU"/>
        </w:rPr>
        <w:t>б) кушма исем;</w:t>
      </w:r>
    </w:p>
    <w:p w:rsidR="00012918" w:rsidRPr="00012918" w:rsidRDefault="00012918" w:rsidP="00012918">
      <w:pPr>
        <w:spacing w:after="0"/>
        <w:ind w:firstLine="708"/>
        <w:jc w:val="both"/>
        <w:rPr>
          <w:rFonts w:ascii="Times New Roman" w:hAnsi="Times New Roman"/>
          <w:sz w:val="28"/>
          <w:szCs w:val="28"/>
          <w:lang w:val="tt-RU"/>
        </w:rPr>
      </w:pPr>
      <w:r w:rsidRPr="00012918">
        <w:rPr>
          <w:rFonts w:ascii="Times New Roman" w:hAnsi="Times New Roman"/>
          <w:sz w:val="28"/>
          <w:szCs w:val="28"/>
          <w:lang w:val="tt-RU"/>
        </w:rPr>
        <w:t>в) кыскартылма исем.</w:t>
      </w:r>
    </w:p>
    <w:p w:rsidR="00534498" w:rsidRPr="00012918" w:rsidRDefault="00534498" w:rsidP="00012918">
      <w:pPr>
        <w:spacing w:after="0"/>
        <w:jc w:val="both"/>
        <w:rPr>
          <w:rFonts w:ascii="Times New Roman" w:hAnsi="Times New Roman"/>
          <w:sz w:val="28"/>
          <w:szCs w:val="28"/>
          <w:lang w:val="tt-RU"/>
        </w:rPr>
      </w:pPr>
    </w:p>
    <w:p w:rsidR="00534498" w:rsidRPr="00012918" w:rsidRDefault="00534498" w:rsidP="00012918">
      <w:pPr>
        <w:spacing w:after="0"/>
        <w:jc w:val="both"/>
        <w:rPr>
          <w:rFonts w:ascii="Times New Roman" w:hAnsi="Times New Roman"/>
          <w:sz w:val="28"/>
          <w:szCs w:val="28"/>
          <w:lang w:val="tt-RU"/>
        </w:rPr>
      </w:pPr>
      <w:r w:rsidRPr="00012918">
        <w:rPr>
          <w:rFonts w:ascii="Times New Roman" w:hAnsi="Times New Roman"/>
          <w:sz w:val="28"/>
          <w:szCs w:val="28"/>
          <w:lang w:val="tt-RU"/>
        </w:rPr>
        <w:t>6. Нисби сыйфатлардан гына торган рәтне билгеләгез.</w:t>
      </w:r>
      <w:r w:rsidR="00012918">
        <w:rPr>
          <w:rFonts w:ascii="Times New Roman" w:hAnsi="Times New Roman"/>
          <w:sz w:val="28"/>
          <w:szCs w:val="28"/>
          <w:lang w:val="tt-RU"/>
        </w:rPr>
        <w:t xml:space="preserve"> </w:t>
      </w:r>
      <w:r w:rsidR="00012918" w:rsidRPr="00555812">
        <w:rPr>
          <w:rFonts w:ascii="Times New Roman" w:hAnsi="Times New Roman"/>
          <w:b/>
          <w:sz w:val="28"/>
          <w:szCs w:val="28"/>
          <w:lang w:val="tt-RU"/>
        </w:rPr>
        <w:t>(2 балл)</w:t>
      </w:r>
    </w:p>
    <w:p w:rsidR="00534498" w:rsidRPr="00012918" w:rsidRDefault="00534498" w:rsidP="00012918">
      <w:pPr>
        <w:spacing w:after="0"/>
        <w:ind w:firstLine="708"/>
        <w:jc w:val="both"/>
        <w:rPr>
          <w:rFonts w:ascii="Times New Roman" w:hAnsi="Times New Roman"/>
          <w:sz w:val="28"/>
          <w:szCs w:val="28"/>
          <w:lang w:val="tt-RU"/>
        </w:rPr>
      </w:pPr>
      <w:r w:rsidRPr="00012918">
        <w:rPr>
          <w:rFonts w:ascii="Times New Roman" w:hAnsi="Times New Roman"/>
          <w:sz w:val="28"/>
          <w:szCs w:val="28"/>
          <w:lang w:val="tt-RU"/>
        </w:rPr>
        <w:t xml:space="preserve">а) </w:t>
      </w:r>
      <w:r w:rsidRPr="00012918">
        <w:rPr>
          <w:rFonts w:ascii="Times New Roman" w:hAnsi="Times New Roman"/>
          <w:i/>
          <w:sz w:val="28"/>
          <w:szCs w:val="28"/>
          <w:lang w:val="tt-RU"/>
        </w:rPr>
        <w:t>батыр</w:t>
      </w:r>
      <w:r w:rsidRPr="00012918">
        <w:rPr>
          <w:rFonts w:ascii="Times New Roman" w:hAnsi="Times New Roman"/>
          <w:sz w:val="28"/>
          <w:szCs w:val="28"/>
          <w:lang w:val="tt-RU"/>
        </w:rPr>
        <w:t xml:space="preserve">, </w:t>
      </w:r>
      <w:r w:rsidRPr="00012918">
        <w:rPr>
          <w:rFonts w:ascii="Times New Roman" w:hAnsi="Times New Roman"/>
          <w:i/>
          <w:sz w:val="28"/>
          <w:szCs w:val="28"/>
          <w:lang w:val="tt-RU"/>
        </w:rPr>
        <w:t>яшь</w:t>
      </w:r>
      <w:r w:rsidRPr="00012918">
        <w:rPr>
          <w:rFonts w:ascii="Times New Roman" w:hAnsi="Times New Roman"/>
          <w:sz w:val="28"/>
          <w:szCs w:val="28"/>
          <w:lang w:val="tt-RU"/>
        </w:rPr>
        <w:t xml:space="preserve">, </w:t>
      </w:r>
      <w:r w:rsidRPr="00012918">
        <w:rPr>
          <w:rFonts w:ascii="Times New Roman" w:hAnsi="Times New Roman"/>
          <w:i/>
          <w:sz w:val="28"/>
          <w:szCs w:val="28"/>
          <w:lang w:val="tt-RU"/>
        </w:rPr>
        <w:t>ак</w:t>
      </w:r>
      <w:r w:rsidRPr="00012918">
        <w:rPr>
          <w:rFonts w:ascii="Times New Roman" w:hAnsi="Times New Roman"/>
          <w:sz w:val="28"/>
          <w:szCs w:val="28"/>
          <w:lang w:val="tt-RU"/>
        </w:rPr>
        <w:t>;</w:t>
      </w:r>
    </w:p>
    <w:p w:rsidR="00534498" w:rsidRDefault="00534498" w:rsidP="00534498">
      <w:pPr>
        <w:spacing w:after="0"/>
        <w:ind w:firstLine="708"/>
        <w:jc w:val="both"/>
        <w:rPr>
          <w:rFonts w:ascii="Times New Roman" w:hAnsi="Times New Roman"/>
          <w:sz w:val="28"/>
          <w:szCs w:val="28"/>
          <w:lang w:val="tt-RU"/>
        </w:rPr>
      </w:pPr>
      <w:r>
        <w:rPr>
          <w:rFonts w:ascii="Times New Roman" w:hAnsi="Times New Roman"/>
          <w:sz w:val="28"/>
          <w:szCs w:val="28"/>
          <w:lang w:val="tt-RU"/>
        </w:rPr>
        <w:t xml:space="preserve">ә) </w:t>
      </w:r>
      <w:r>
        <w:rPr>
          <w:rFonts w:ascii="Times New Roman" w:hAnsi="Times New Roman"/>
          <w:i/>
          <w:sz w:val="28"/>
          <w:szCs w:val="28"/>
          <w:lang w:val="tt-RU"/>
        </w:rPr>
        <w:t>хәйләкәр</w:t>
      </w:r>
      <w:r>
        <w:rPr>
          <w:rFonts w:ascii="Times New Roman" w:hAnsi="Times New Roman"/>
          <w:sz w:val="28"/>
          <w:szCs w:val="28"/>
          <w:lang w:val="tt-RU"/>
        </w:rPr>
        <w:t xml:space="preserve">, </w:t>
      </w:r>
      <w:r w:rsidRPr="00534498">
        <w:rPr>
          <w:rFonts w:ascii="Times New Roman" w:hAnsi="Times New Roman"/>
          <w:i/>
          <w:sz w:val="28"/>
          <w:szCs w:val="28"/>
          <w:lang w:val="tt-RU"/>
        </w:rPr>
        <w:t>яшел</w:t>
      </w:r>
      <w:r>
        <w:rPr>
          <w:rFonts w:ascii="Times New Roman" w:hAnsi="Times New Roman"/>
          <w:sz w:val="28"/>
          <w:szCs w:val="28"/>
          <w:lang w:val="tt-RU"/>
        </w:rPr>
        <w:t xml:space="preserve">, </w:t>
      </w:r>
      <w:r w:rsidRPr="00534498">
        <w:rPr>
          <w:rFonts w:ascii="Times New Roman" w:hAnsi="Times New Roman"/>
          <w:i/>
          <w:sz w:val="28"/>
          <w:szCs w:val="28"/>
          <w:lang w:val="tt-RU"/>
        </w:rPr>
        <w:t>чибәр</w:t>
      </w:r>
      <w:r>
        <w:rPr>
          <w:rFonts w:ascii="Times New Roman" w:hAnsi="Times New Roman"/>
          <w:sz w:val="28"/>
          <w:szCs w:val="28"/>
          <w:lang w:val="tt-RU"/>
        </w:rPr>
        <w:t>;</w:t>
      </w:r>
    </w:p>
    <w:p w:rsidR="00534498" w:rsidRPr="007414C9" w:rsidRDefault="00534498" w:rsidP="00534498">
      <w:pPr>
        <w:spacing w:after="0"/>
        <w:ind w:firstLine="708"/>
        <w:jc w:val="both"/>
        <w:rPr>
          <w:rFonts w:ascii="Times New Roman" w:hAnsi="Times New Roman"/>
          <w:sz w:val="28"/>
          <w:szCs w:val="28"/>
          <w:lang w:val="tt-RU"/>
        </w:rPr>
      </w:pPr>
      <w:r w:rsidRPr="007414C9">
        <w:rPr>
          <w:rFonts w:ascii="Times New Roman" w:hAnsi="Times New Roman"/>
          <w:sz w:val="28"/>
          <w:szCs w:val="28"/>
          <w:lang w:val="tt-RU"/>
        </w:rPr>
        <w:t xml:space="preserve">б) </w:t>
      </w:r>
      <w:r w:rsidRPr="007414C9">
        <w:rPr>
          <w:rFonts w:ascii="Times New Roman" w:hAnsi="Times New Roman"/>
          <w:i/>
          <w:sz w:val="28"/>
          <w:szCs w:val="28"/>
          <w:lang w:val="tt-RU"/>
        </w:rPr>
        <w:t>өйдәге</w:t>
      </w:r>
      <w:r w:rsidRPr="007414C9">
        <w:rPr>
          <w:rFonts w:ascii="Times New Roman" w:hAnsi="Times New Roman"/>
          <w:sz w:val="28"/>
          <w:szCs w:val="28"/>
          <w:lang w:val="tt-RU"/>
        </w:rPr>
        <w:t xml:space="preserve">, </w:t>
      </w:r>
      <w:r w:rsidRPr="007414C9">
        <w:rPr>
          <w:rFonts w:ascii="Times New Roman" w:hAnsi="Times New Roman"/>
          <w:i/>
          <w:sz w:val="28"/>
          <w:szCs w:val="28"/>
          <w:lang w:val="tt-RU"/>
        </w:rPr>
        <w:t>фәнни</w:t>
      </w:r>
      <w:r w:rsidRPr="007414C9">
        <w:rPr>
          <w:rFonts w:ascii="Times New Roman" w:hAnsi="Times New Roman"/>
          <w:sz w:val="28"/>
          <w:szCs w:val="28"/>
          <w:lang w:val="tt-RU"/>
        </w:rPr>
        <w:t xml:space="preserve">, </w:t>
      </w:r>
      <w:r w:rsidRPr="007414C9">
        <w:rPr>
          <w:rFonts w:ascii="Times New Roman" w:hAnsi="Times New Roman"/>
          <w:i/>
          <w:sz w:val="28"/>
          <w:szCs w:val="28"/>
          <w:lang w:val="tt-RU"/>
        </w:rPr>
        <w:t>тарихи</w:t>
      </w:r>
      <w:r w:rsidRPr="007414C9">
        <w:rPr>
          <w:rFonts w:ascii="Times New Roman" w:hAnsi="Times New Roman"/>
          <w:sz w:val="28"/>
          <w:szCs w:val="28"/>
          <w:lang w:val="tt-RU"/>
        </w:rPr>
        <w:t>;</w:t>
      </w:r>
    </w:p>
    <w:p w:rsidR="00534498" w:rsidRDefault="00534498" w:rsidP="00534498">
      <w:pPr>
        <w:spacing w:after="0"/>
        <w:ind w:firstLine="708"/>
        <w:jc w:val="both"/>
        <w:rPr>
          <w:rFonts w:ascii="Times New Roman" w:hAnsi="Times New Roman"/>
          <w:sz w:val="28"/>
          <w:szCs w:val="28"/>
          <w:lang w:val="tt-RU"/>
        </w:rPr>
      </w:pPr>
      <w:r>
        <w:rPr>
          <w:rFonts w:ascii="Times New Roman" w:hAnsi="Times New Roman"/>
          <w:sz w:val="28"/>
          <w:szCs w:val="28"/>
          <w:lang w:val="tt-RU"/>
        </w:rPr>
        <w:t xml:space="preserve">в) </w:t>
      </w:r>
      <w:r>
        <w:rPr>
          <w:rFonts w:ascii="Times New Roman" w:hAnsi="Times New Roman"/>
          <w:i/>
          <w:sz w:val="28"/>
          <w:szCs w:val="28"/>
          <w:lang w:val="tt-RU"/>
        </w:rPr>
        <w:t>сөйкемле</w:t>
      </w:r>
      <w:r>
        <w:rPr>
          <w:rFonts w:ascii="Times New Roman" w:hAnsi="Times New Roman"/>
          <w:sz w:val="28"/>
          <w:szCs w:val="28"/>
          <w:lang w:val="tt-RU"/>
        </w:rPr>
        <w:t xml:space="preserve">, </w:t>
      </w:r>
      <w:r w:rsidRPr="00534498">
        <w:rPr>
          <w:rFonts w:ascii="Times New Roman" w:hAnsi="Times New Roman"/>
          <w:i/>
          <w:sz w:val="28"/>
          <w:szCs w:val="28"/>
          <w:lang w:val="tt-RU"/>
        </w:rPr>
        <w:t>йомшак</w:t>
      </w:r>
      <w:r>
        <w:rPr>
          <w:rFonts w:ascii="Times New Roman" w:hAnsi="Times New Roman"/>
          <w:sz w:val="28"/>
          <w:szCs w:val="28"/>
          <w:lang w:val="tt-RU"/>
        </w:rPr>
        <w:t xml:space="preserve">, </w:t>
      </w:r>
      <w:r w:rsidRPr="00534498">
        <w:rPr>
          <w:rFonts w:ascii="Times New Roman" w:hAnsi="Times New Roman"/>
          <w:i/>
          <w:sz w:val="28"/>
          <w:szCs w:val="28"/>
          <w:lang w:val="tt-RU"/>
        </w:rPr>
        <w:t>түгәрәк</w:t>
      </w:r>
      <w:r>
        <w:rPr>
          <w:rFonts w:ascii="Times New Roman" w:hAnsi="Times New Roman"/>
          <w:sz w:val="28"/>
          <w:szCs w:val="28"/>
          <w:lang w:val="tt-RU"/>
        </w:rPr>
        <w:t>.</w:t>
      </w:r>
    </w:p>
    <w:p w:rsidR="00534498" w:rsidRDefault="00534498" w:rsidP="00AC5231">
      <w:pPr>
        <w:spacing w:after="0"/>
        <w:jc w:val="both"/>
        <w:rPr>
          <w:rFonts w:ascii="Times New Roman" w:hAnsi="Times New Roman"/>
          <w:sz w:val="28"/>
          <w:szCs w:val="28"/>
          <w:lang w:val="tt-RU"/>
        </w:rPr>
      </w:pPr>
    </w:p>
    <w:p w:rsidR="00534498" w:rsidRDefault="00534498" w:rsidP="00AC5231">
      <w:pPr>
        <w:spacing w:after="0"/>
        <w:jc w:val="both"/>
        <w:rPr>
          <w:rFonts w:ascii="Times New Roman" w:hAnsi="Times New Roman"/>
          <w:sz w:val="28"/>
          <w:szCs w:val="28"/>
          <w:lang w:val="tt-RU"/>
        </w:rPr>
      </w:pPr>
      <w:r>
        <w:rPr>
          <w:rFonts w:ascii="Times New Roman" w:hAnsi="Times New Roman"/>
          <w:sz w:val="28"/>
          <w:szCs w:val="28"/>
          <w:lang w:val="tt-RU"/>
        </w:rPr>
        <w:t xml:space="preserve">7. </w:t>
      </w:r>
      <w:r w:rsidR="00555812">
        <w:rPr>
          <w:rFonts w:ascii="Times New Roman" w:hAnsi="Times New Roman"/>
          <w:sz w:val="28"/>
          <w:szCs w:val="28"/>
          <w:lang w:val="tt-RU"/>
        </w:rPr>
        <w:t>Сынамышта</w:t>
      </w:r>
      <w:r>
        <w:rPr>
          <w:rFonts w:ascii="Times New Roman" w:hAnsi="Times New Roman"/>
          <w:sz w:val="28"/>
          <w:szCs w:val="28"/>
          <w:lang w:val="tt-RU"/>
        </w:rPr>
        <w:t xml:space="preserve"> кулланылган санның төркемчәсе дөрес күрсәтелгән рәтне</w:t>
      </w:r>
      <w:r w:rsidRPr="006E1CD7">
        <w:rPr>
          <w:rFonts w:ascii="Times New Roman" w:hAnsi="Times New Roman"/>
          <w:sz w:val="28"/>
          <w:szCs w:val="28"/>
          <w:lang w:val="tt-RU"/>
        </w:rPr>
        <w:t xml:space="preserve"> билгелә</w:t>
      </w:r>
      <w:r>
        <w:rPr>
          <w:rFonts w:ascii="Times New Roman" w:hAnsi="Times New Roman"/>
          <w:sz w:val="28"/>
          <w:szCs w:val="28"/>
          <w:lang w:val="tt-RU"/>
        </w:rPr>
        <w:t>гез</w:t>
      </w:r>
      <w:r w:rsidRPr="006E1CD7">
        <w:rPr>
          <w:rFonts w:ascii="Times New Roman" w:hAnsi="Times New Roman"/>
          <w:sz w:val="28"/>
          <w:szCs w:val="28"/>
          <w:lang w:val="tt-RU"/>
        </w:rPr>
        <w:t>.</w:t>
      </w:r>
      <w:r w:rsidR="00012918">
        <w:rPr>
          <w:rFonts w:ascii="Times New Roman" w:hAnsi="Times New Roman"/>
          <w:sz w:val="28"/>
          <w:szCs w:val="28"/>
          <w:lang w:val="tt-RU"/>
        </w:rPr>
        <w:t xml:space="preserve"> </w:t>
      </w:r>
      <w:r w:rsidR="00012918" w:rsidRPr="00555812">
        <w:rPr>
          <w:rFonts w:ascii="Times New Roman" w:hAnsi="Times New Roman"/>
          <w:b/>
          <w:sz w:val="28"/>
          <w:szCs w:val="28"/>
          <w:lang w:val="tt-RU"/>
        </w:rPr>
        <w:t>(2 балл)</w:t>
      </w:r>
    </w:p>
    <w:p w:rsidR="00534498" w:rsidRDefault="00534498" w:rsidP="00534498">
      <w:pPr>
        <w:spacing w:after="0"/>
        <w:ind w:firstLine="708"/>
        <w:jc w:val="both"/>
        <w:rPr>
          <w:rFonts w:ascii="Times New Roman" w:hAnsi="Times New Roman"/>
          <w:sz w:val="28"/>
          <w:szCs w:val="28"/>
          <w:lang w:val="tt-RU"/>
        </w:rPr>
      </w:pPr>
      <w:r>
        <w:rPr>
          <w:rFonts w:ascii="Times New Roman" w:hAnsi="Times New Roman"/>
          <w:i/>
          <w:sz w:val="28"/>
          <w:szCs w:val="28"/>
          <w:lang w:val="tt-RU"/>
        </w:rPr>
        <w:t xml:space="preserve">Беренче сентябрьдә күк күкрәсә, киләсе ел ашлык уңар, ләкин көз </w:t>
      </w:r>
      <w:r w:rsidRPr="00534498">
        <w:rPr>
          <w:rFonts w:ascii="Times New Roman" w:hAnsi="Times New Roman"/>
          <w:i/>
          <w:sz w:val="28"/>
          <w:szCs w:val="28"/>
          <w:lang w:val="tt-RU"/>
        </w:rPr>
        <w:t>озак</w:t>
      </w:r>
      <w:r>
        <w:rPr>
          <w:rFonts w:ascii="Times New Roman" w:hAnsi="Times New Roman"/>
          <w:i/>
          <w:sz w:val="28"/>
          <w:szCs w:val="28"/>
          <w:lang w:val="tt-RU"/>
        </w:rPr>
        <w:t xml:space="preserve"> килер</w:t>
      </w:r>
      <w:r w:rsidRPr="00923362">
        <w:rPr>
          <w:rFonts w:ascii="Times New Roman" w:hAnsi="Times New Roman"/>
          <w:i/>
          <w:sz w:val="28"/>
          <w:szCs w:val="28"/>
          <w:lang w:val="tt-RU"/>
        </w:rPr>
        <w:t>.</w:t>
      </w:r>
      <w:r>
        <w:rPr>
          <w:rFonts w:ascii="Times New Roman" w:hAnsi="Times New Roman"/>
          <w:sz w:val="28"/>
          <w:szCs w:val="28"/>
          <w:lang w:val="tt-RU"/>
        </w:rPr>
        <w:t xml:space="preserve"> (Сынамыш)</w:t>
      </w:r>
    </w:p>
    <w:p w:rsidR="00534498" w:rsidRDefault="00534498" w:rsidP="00AC5231">
      <w:pPr>
        <w:spacing w:after="0"/>
        <w:jc w:val="both"/>
        <w:rPr>
          <w:rFonts w:ascii="Times New Roman" w:hAnsi="Times New Roman"/>
          <w:sz w:val="28"/>
          <w:szCs w:val="28"/>
          <w:lang w:val="tt-RU"/>
        </w:rPr>
      </w:pPr>
      <w:r>
        <w:rPr>
          <w:rFonts w:ascii="Times New Roman" w:hAnsi="Times New Roman"/>
          <w:sz w:val="28"/>
          <w:szCs w:val="28"/>
          <w:lang w:val="tt-RU"/>
        </w:rPr>
        <w:tab/>
        <w:t xml:space="preserve">а) </w:t>
      </w:r>
      <w:r w:rsidR="00294A5A">
        <w:rPr>
          <w:rFonts w:ascii="Times New Roman" w:hAnsi="Times New Roman"/>
          <w:sz w:val="28"/>
          <w:szCs w:val="28"/>
          <w:lang w:val="tt-RU"/>
        </w:rPr>
        <w:t>микъдар саны;</w:t>
      </w:r>
    </w:p>
    <w:p w:rsidR="00534498" w:rsidRPr="007414C9" w:rsidRDefault="00534498" w:rsidP="00AC5231">
      <w:pPr>
        <w:spacing w:after="0"/>
        <w:jc w:val="both"/>
        <w:rPr>
          <w:rFonts w:ascii="Times New Roman" w:hAnsi="Times New Roman"/>
          <w:sz w:val="28"/>
          <w:szCs w:val="28"/>
          <w:lang w:val="tt-RU"/>
        </w:rPr>
      </w:pPr>
      <w:r>
        <w:rPr>
          <w:rFonts w:ascii="Times New Roman" w:hAnsi="Times New Roman"/>
          <w:sz w:val="28"/>
          <w:szCs w:val="28"/>
          <w:lang w:val="tt-RU"/>
        </w:rPr>
        <w:tab/>
      </w:r>
      <w:r w:rsidRPr="007414C9">
        <w:rPr>
          <w:rFonts w:ascii="Times New Roman" w:hAnsi="Times New Roman"/>
          <w:sz w:val="28"/>
          <w:szCs w:val="28"/>
          <w:lang w:val="tt-RU"/>
        </w:rPr>
        <w:t>ә)</w:t>
      </w:r>
      <w:r w:rsidR="00294A5A" w:rsidRPr="007414C9">
        <w:rPr>
          <w:rFonts w:ascii="Times New Roman" w:hAnsi="Times New Roman"/>
          <w:sz w:val="28"/>
          <w:szCs w:val="28"/>
          <w:lang w:val="tt-RU"/>
        </w:rPr>
        <w:t xml:space="preserve"> тәртип саны;</w:t>
      </w:r>
    </w:p>
    <w:p w:rsidR="00534498" w:rsidRDefault="00534498" w:rsidP="00AC5231">
      <w:pPr>
        <w:spacing w:after="0"/>
        <w:jc w:val="both"/>
        <w:rPr>
          <w:rFonts w:ascii="Times New Roman" w:hAnsi="Times New Roman"/>
          <w:sz w:val="28"/>
          <w:szCs w:val="28"/>
          <w:lang w:val="tt-RU"/>
        </w:rPr>
      </w:pPr>
      <w:r>
        <w:rPr>
          <w:rFonts w:ascii="Times New Roman" w:hAnsi="Times New Roman"/>
          <w:sz w:val="28"/>
          <w:szCs w:val="28"/>
          <w:lang w:val="tt-RU"/>
        </w:rPr>
        <w:tab/>
        <w:t>б)</w:t>
      </w:r>
      <w:r w:rsidR="00294A5A">
        <w:rPr>
          <w:rFonts w:ascii="Times New Roman" w:hAnsi="Times New Roman"/>
          <w:sz w:val="28"/>
          <w:szCs w:val="28"/>
          <w:lang w:val="tt-RU"/>
        </w:rPr>
        <w:t xml:space="preserve"> бүлем саны;</w:t>
      </w:r>
    </w:p>
    <w:p w:rsidR="00534498" w:rsidRDefault="00534498" w:rsidP="00AC5231">
      <w:pPr>
        <w:spacing w:after="0"/>
        <w:jc w:val="both"/>
        <w:rPr>
          <w:rFonts w:ascii="Times New Roman" w:hAnsi="Times New Roman"/>
          <w:sz w:val="28"/>
          <w:szCs w:val="28"/>
          <w:lang w:val="tt-RU"/>
        </w:rPr>
      </w:pPr>
      <w:r>
        <w:rPr>
          <w:rFonts w:ascii="Times New Roman" w:hAnsi="Times New Roman"/>
          <w:sz w:val="28"/>
          <w:szCs w:val="28"/>
          <w:lang w:val="tt-RU"/>
        </w:rPr>
        <w:tab/>
        <w:t>в)</w:t>
      </w:r>
      <w:r w:rsidR="00294A5A">
        <w:rPr>
          <w:rFonts w:ascii="Times New Roman" w:hAnsi="Times New Roman"/>
          <w:sz w:val="28"/>
          <w:szCs w:val="28"/>
          <w:lang w:val="tt-RU"/>
        </w:rPr>
        <w:t xml:space="preserve"> чама саны.</w:t>
      </w:r>
    </w:p>
    <w:p w:rsidR="00534498" w:rsidRDefault="00534498" w:rsidP="00AC5231">
      <w:pPr>
        <w:spacing w:after="0"/>
        <w:jc w:val="both"/>
        <w:rPr>
          <w:rFonts w:ascii="Times New Roman" w:hAnsi="Times New Roman"/>
          <w:sz w:val="28"/>
          <w:szCs w:val="28"/>
          <w:lang w:val="tt-RU"/>
        </w:rPr>
      </w:pPr>
    </w:p>
    <w:p w:rsidR="00012918" w:rsidRDefault="00534498" w:rsidP="00012918">
      <w:pPr>
        <w:spacing w:after="0"/>
        <w:jc w:val="both"/>
        <w:rPr>
          <w:rFonts w:ascii="Times New Roman" w:hAnsi="Times New Roman"/>
          <w:sz w:val="28"/>
          <w:szCs w:val="28"/>
          <w:lang w:val="tt-RU"/>
        </w:rPr>
      </w:pPr>
      <w:r>
        <w:rPr>
          <w:rFonts w:ascii="Times New Roman" w:hAnsi="Times New Roman"/>
          <w:sz w:val="28"/>
          <w:szCs w:val="28"/>
          <w:lang w:val="tt-RU"/>
        </w:rPr>
        <w:lastRenderedPageBreak/>
        <w:t>8.</w:t>
      </w:r>
      <w:r w:rsidR="00012918">
        <w:rPr>
          <w:rFonts w:ascii="Times New Roman" w:hAnsi="Times New Roman"/>
          <w:sz w:val="28"/>
          <w:szCs w:val="28"/>
          <w:lang w:val="tt-RU"/>
        </w:rPr>
        <w:t xml:space="preserve"> </w:t>
      </w:r>
      <w:r w:rsidR="00012918" w:rsidRPr="006E1CD7">
        <w:rPr>
          <w:rFonts w:ascii="Times New Roman" w:hAnsi="Times New Roman"/>
          <w:sz w:val="28"/>
          <w:szCs w:val="28"/>
          <w:lang w:val="tt-RU"/>
        </w:rPr>
        <w:t>Җ</w:t>
      </w:r>
      <w:r w:rsidR="00012918">
        <w:rPr>
          <w:rFonts w:ascii="Times New Roman" w:hAnsi="Times New Roman"/>
          <w:sz w:val="28"/>
          <w:szCs w:val="28"/>
          <w:lang w:val="tt-RU"/>
        </w:rPr>
        <w:t>өмләдә кулланылган рәвешнең төркемчәсе дөрес күрсәтелгән рәтне</w:t>
      </w:r>
      <w:r w:rsidR="00012918" w:rsidRPr="006E1CD7">
        <w:rPr>
          <w:rFonts w:ascii="Times New Roman" w:hAnsi="Times New Roman"/>
          <w:sz w:val="28"/>
          <w:szCs w:val="28"/>
          <w:lang w:val="tt-RU"/>
        </w:rPr>
        <w:t xml:space="preserve"> билгелә</w:t>
      </w:r>
      <w:r w:rsidR="00012918">
        <w:rPr>
          <w:rFonts w:ascii="Times New Roman" w:hAnsi="Times New Roman"/>
          <w:sz w:val="28"/>
          <w:szCs w:val="28"/>
          <w:lang w:val="tt-RU"/>
        </w:rPr>
        <w:t>гез</w:t>
      </w:r>
      <w:r w:rsidR="00012918" w:rsidRPr="006E1CD7">
        <w:rPr>
          <w:rFonts w:ascii="Times New Roman" w:hAnsi="Times New Roman"/>
          <w:sz w:val="28"/>
          <w:szCs w:val="28"/>
          <w:lang w:val="tt-RU"/>
        </w:rPr>
        <w:t>.</w:t>
      </w:r>
      <w:r w:rsidR="00012918">
        <w:rPr>
          <w:rFonts w:ascii="Times New Roman" w:hAnsi="Times New Roman"/>
          <w:sz w:val="28"/>
          <w:szCs w:val="28"/>
          <w:lang w:val="tt-RU"/>
        </w:rPr>
        <w:t xml:space="preserve"> </w:t>
      </w:r>
      <w:r w:rsidR="00012918" w:rsidRPr="00555812">
        <w:rPr>
          <w:rFonts w:ascii="Times New Roman" w:hAnsi="Times New Roman"/>
          <w:b/>
          <w:sz w:val="28"/>
          <w:szCs w:val="28"/>
          <w:lang w:val="tt-RU"/>
        </w:rPr>
        <w:t>(2 балл)</w:t>
      </w:r>
    </w:p>
    <w:p w:rsidR="00534498" w:rsidRDefault="00012918" w:rsidP="00AC5231">
      <w:pPr>
        <w:spacing w:after="0"/>
        <w:jc w:val="both"/>
        <w:rPr>
          <w:rFonts w:ascii="Times New Roman" w:hAnsi="Times New Roman"/>
          <w:sz w:val="28"/>
          <w:szCs w:val="28"/>
          <w:lang w:val="tt-RU"/>
        </w:rPr>
      </w:pPr>
      <w:r>
        <w:rPr>
          <w:rFonts w:ascii="Times New Roman" w:hAnsi="Times New Roman"/>
          <w:sz w:val="28"/>
          <w:szCs w:val="28"/>
          <w:lang w:val="tt-RU"/>
        </w:rPr>
        <w:tab/>
      </w:r>
      <w:r w:rsidRPr="00012918">
        <w:rPr>
          <w:rFonts w:ascii="Times New Roman" w:hAnsi="Times New Roman"/>
          <w:i/>
          <w:sz w:val="28"/>
          <w:szCs w:val="28"/>
          <w:lang w:val="tt-RU"/>
        </w:rPr>
        <w:t>Кеше сүзе күп булыр, алдыңа кара да эшең белән бул.</w:t>
      </w:r>
      <w:r>
        <w:rPr>
          <w:rFonts w:ascii="Times New Roman" w:hAnsi="Times New Roman"/>
          <w:sz w:val="28"/>
          <w:szCs w:val="28"/>
          <w:lang w:val="tt-RU"/>
        </w:rPr>
        <w:t xml:space="preserve"> (Мәкаль)</w:t>
      </w:r>
    </w:p>
    <w:p w:rsidR="00012918" w:rsidRDefault="00012918" w:rsidP="00AC5231">
      <w:pPr>
        <w:spacing w:after="0"/>
        <w:jc w:val="both"/>
        <w:rPr>
          <w:rFonts w:ascii="Times New Roman" w:hAnsi="Times New Roman"/>
          <w:sz w:val="28"/>
          <w:szCs w:val="28"/>
          <w:lang w:val="tt-RU"/>
        </w:rPr>
      </w:pPr>
      <w:r>
        <w:rPr>
          <w:rFonts w:ascii="Times New Roman" w:hAnsi="Times New Roman"/>
          <w:sz w:val="28"/>
          <w:szCs w:val="28"/>
          <w:lang w:val="tt-RU"/>
        </w:rPr>
        <w:tab/>
        <w:t>а) саф;</w:t>
      </w:r>
    </w:p>
    <w:p w:rsidR="00012918" w:rsidRDefault="00012918" w:rsidP="00AC5231">
      <w:pPr>
        <w:spacing w:after="0"/>
        <w:jc w:val="both"/>
        <w:rPr>
          <w:rFonts w:ascii="Times New Roman" w:hAnsi="Times New Roman"/>
          <w:sz w:val="28"/>
          <w:szCs w:val="28"/>
          <w:lang w:val="tt-RU"/>
        </w:rPr>
      </w:pPr>
      <w:r>
        <w:rPr>
          <w:rFonts w:ascii="Times New Roman" w:hAnsi="Times New Roman"/>
          <w:sz w:val="28"/>
          <w:szCs w:val="28"/>
          <w:lang w:val="tt-RU"/>
        </w:rPr>
        <w:tab/>
        <w:t>ә) охшату-чагыштыру;</w:t>
      </w:r>
    </w:p>
    <w:p w:rsidR="00012918" w:rsidRPr="007414C9" w:rsidRDefault="00012918" w:rsidP="00AC5231">
      <w:pPr>
        <w:spacing w:after="0"/>
        <w:jc w:val="both"/>
        <w:rPr>
          <w:rFonts w:ascii="Times New Roman" w:hAnsi="Times New Roman"/>
          <w:sz w:val="28"/>
          <w:szCs w:val="28"/>
          <w:lang w:val="tt-RU"/>
        </w:rPr>
      </w:pPr>
      <w:r>
        <w:rPr>
          <w:rFonts w:ascii="Times New Roman" w:hAnsi="Times New Roman"/>
          <w:sz w:val="28"/>
          <w:szCs w:val="28"/>
          <w:lang w:val="tt-RU"/>
        </w:rPr>
        <w:tab/>
      </w:r>
      <w:r w:rsidRPr="007414C9">
        <w:rPr>
          <w:rFonts w:ascii="Times New Roman" w:hAnsi="Times New Roman"/>
          <w:sz w:val="28"/>
          <w:szCs w:val="28"/>
          <w:lang w:val="tt-RU"/>
        </w:rPr>
        <w:t>б) күләм-чама;</w:t>
      </w:r>
    </w:p>
    <w:p w:rsidR="00012918" w:rsidRDefault="00012918" w:rsidP="00AC5231">
      <w:pPr>
        <w:spacing w:after="0"/>
        <w:jc w:val="both"/>
        <w:rPr>
          <w:rFonts w:ascii="Times New Roman" w:hAnsi="Times New Roman"/>
          <w:sz w:val="28"/>
          <w:szCs w:val="28"/>
          <w:lang w:val="tt-RU"/>
        </w:rPr>
      </w:pPr>
      <w:r>
        <w:rPr>
          <w:rFonts w:ascii="Times New Roman" w:hAnsi="Times New Roman"/>
          <w:sz w:val="28"/>
          <w:szCs w:val="28"/>
          <w:lang w:val="tt-RU"/>
        </w:rPr>
        <w:tab/>
        <w:t>в) вакыт.</w:t>
      </w:r>
    </w:p>
    <w:p w:rsidR="00AC5231" w:rsidRDefault="00AC5231" w:rsidP="00AC5231">
      <w:pPr>
        <w:rPr>
          <w:rFonts w:ascii="Times New Roman" w:hAnsi="Times New Roman"/>
          <w:b/>
          <w:sz w:val="28"/>
          <w:szCs w:val="28"/>
          <w:lang w:val="tt-RU"/>
        </w:rPr>
      </w:pPr>
    </w:p>
    <w:p w:rsidR="00AC5231" w:rsidRDefault="00AC5231" w:rsidP="00012918">
      <w:pPr>
        <w:spacing w:after="0"/>
        <w:rPr>
          <w:rFonts w:ascii="Times New Roman" w:hAnsi="Times New Roman"/>
          <w:b/>
          <w:sz w:val="28"/>
          <w:szCs w:val="28"/>
          <w:lang w:val="tt-RU"/>
        </w:rPr>
      </w:pPr>
      <w:r w:rsidRPr="00F85A02">
        <w:rPr>
          <w:rFonts w:ascii="Times New Roman" w:hAnsi="Times New Roman"/>
          <w:b/>
          <w:sz w:val="28"/>
          <w:szCs w:val="28"/>
          <w:lang w:val="tt-RU"/>
        </w:rPr>
        <w:t xml:space="preserve">II. </w:t>
      </w:r>
      <w:r>
        <w:rPr>
          <w:rFonts w:ascii="Times New Roman" w:hAnsi="Times New Roman"/>
          <w:b/>
          <w:sz w:val="28"/>
          <w:szCs w:val="28"/>
          <w:lang w:val="tt-RU"/>
        </w:rPr>
        <w:t>Теоретик бирем</w:t>
      </w:r>
      <w:r w:rsidRPr="00F85A02">
        <w:rPr>
          <w:rFonts w:ascii="Times New Roman" w:hAnsi="Times New Roman"/>
          <w:b/>
          <w:sz w:val="28"/>
          <w:szCs w:val="28"/>
          <w:lang w:val="tt-RU"/>
        </w:rPr>
        <w:t>.</w:t>
      </w:r>
    </w:p>
    <w:p w:rsidR="00012918" w:rsidRDefault="00AC5231" w:rsidP="00012918">
      <w:pPr>
        <w:spacing w:after="0"/>
        <w:jc w:val="both"/>
        <w:rPr>
          <w:rFonts w:ascii="Times New Roman" w:hAnsi="Times New Roman"/>
          <w:sz w:val="28"/>
          <w:szCs w:val="28"/>
          <w:lang w:val="tt-RU"/>
        </w:rPr>
      </w:pPr>
      <w:r>
        <w:rPr>
          <w:rFonts w:ascii="Times New Roman" w:hAnsi="Times New Roman"/>
          <w:sz w:val="28"/>
          <w:szCs w:val="28"/>
          <w:lang w:val="tt-RU"/>
        </w:rPr>
        <w:tab/>
      </w:r>
      <w:r w:rsidR="00012918">
        <w:rPr>
          <w:rFonts w:ascii="Times New Roman" w:hAnsi="Times New Roman"/>
          <w:sz w:val="28"/>
          <w:szCs w:val="28"/>
          <w:lang w:val="tt-RU"/>
        </w:rPr>
        <w:t xml:space="preserve">Күпнокталар урынына тиешле сүзләрне өстәп языгыз. </w:t>
      </w:r>
      <w:r w:rsidR="00012918" w:rsidRPr="00555812">
        <w:rPr>
          <w:rFonts w:ascii="Times New Roman" w:hAnsi="Times New Roman"/>
          <w:b/>
          <w:sz w:val="28"/>
          <w:szCs w:val="28"/>
          <w:lang w:val="tt-RU"/>
        </w:rPr>
        <w:t>(8 балл)</w:t>
      </w:r>
    </w:p>
    <w:p w:rsidR="00101057" w:rsidRPr="00E26F32" w:rsidRDefault="00101057" w:rsidP="00012918">
      <w:pPr>
        <w:spacing w:after="0"/>
        <w:jc w:val="both"/>
        <w:rPr>
          <w:rFonts w:ascii="Times New Roman" w:hAnsi="Times New Roman"/>
          <w:i/>
          <w:sz w:val="28"/>
          <w:szCs w:val="28"/>
          <w:lang w:val="tt-RU"/>
        </w:rPr>
      </w:pPr>
      <w:r>
        <w:rPr>
          <w:rFonts w:ascii="Times New Roman" w:hAnsi="Times New Roman"/>
          <w:sz w:val="28"/>
          <w:szCs w:val="28"/>
          <w:lang w:val="tt-RU"/>
        </w:rPr>
        <w:tab/>
      </w:r>
      <w:r w:rsidRPr="00E26F32">
        <w:rPr>
          <w:rFonts w:ascii="Times New Roman" w:hAnsi="Times New Roman"/>
          <w:i/>
          <w:sz w:val="28"/>
          <w:szCs w:val="28"/>
          <w:lang w:val="tt-RU"/>
        </w:rPr>
        <w:t>Сузык авазларның сүз эчендә охшашлануы ... законы дип атала. [...] тартыгы сүз башында язылмый. ... сүзләр – бер җирлектә яшәүчеләр генә куллана торган сүзләр. ... сүзләр тезмә сүзләрне кыскарту юлы белән ясала. Дәрәҗә белән төрләнә ала торган сыйфатлар ... сыйфатлар дип атала. ... саны предметларның яисә затларның тигез өлешләргә бүленүен белдерә. ... рәвешләре эш яки хәлнең үтәлү вакытын белдерә.</w:t>
      </w:r>
      <w:r w:rsidR="00E26F32" w:rsidRPr="00E26F32">
        <w:rPr>
          <w:rFonts w:ascii="Times New Roman" w:hAnsi="Times New Roman"/>
          <w:i/>
          <w:sz w:val="28"/>
          <w:szCs w:val="28"/>
          <w:lang w:val="tt-RU"/>
        </w:rPr>
        <w:t xml:space="preserve"> Татар телендә алмашлыклар ... һәм ясалма була.</w:t>
      </w:r>
      <w:r w:rsidRPr="00E26F32">
        <w:rPr>
          <w:rFonts w:ascii="Times New Roman" w:hAnsi="Times New Roman"/>
          <w:i/>
          <w:sz w:val="28"/>
          <w:szCs w:val="28"/>
          <w:lang w:val="tt-RU"/>
        </w:rPr>
        <w:t xml:space="preserve"> </w:t>
      </w:r>
    </w:p>
    <w:p w:rsidR="00AC5231" w:rsidRPr="00F85A02" w:rsidRDefault="00AC5231" w:rsidP="00012918">
      <w:pPr>
        <w:spacing w:after="0"/>
        <w:jc w:val="both"/>
        <w:rPr>
          <w:rFonts w:ascii="Times New Roman" w:hAnsi="Times New Roman"/>
          <w:sz w:val="28"/>
          <w:szCs w:val="28"/>
          <w:lang w:val="tt-RU"/>
        </w:rPr>
      </w:pPr>
    </w:p>
    <w:p w:rsidR="00AC5231" w:rsidRDefault="00F824AE" w:rsidP="00F824AE">
      <w:pPr>
        <w:spacing w:after="0"/>
        <w:rPr>
          <w:rFonts w:ascii="Times New Roman" w:hAnsi="Times New Roman"/>
          <w:b/>
          <w:sz w:val="28"/>
          <w:szCs w:val="28"/>
          <w:lang w:val="tt-RU"/>
        </w:rPr>
      </w:pPr>
      <w:r>
        <w:rPr>
          <w:rFonts w:ascii="Times New Roman" w:hAnsi="Times New Roman"/>
          <w:b/>
          <w:sz w:val="28"/>
          <w:szCs w:val="28"/>
          <w:lang w:val="tt-RU"/>
        </w:rPr>
        <w:t>III. Гамәли-иҗади бирем.</w:t>
      </w:r>
    </w:p>
    <w:p w:rsidR="00FD3EDD" w:rsidRDefault="00FD3EDD" w:rsidP="00FD3EDD">
      <w:pPr>
        <w:spacing w:after="0"/>
        <w:ind w:firstLine="708"/>
        <w:jc w:val="both"/>
        <w:rPr>
          <w:rFonts w:ascii="Times New Roman" w:hAnsi="Times New Roman"/>
          <w:sz w:val="28"/>
          <w:szCs w:val="28"/>
          <w:lang w:val="tt-RU"/>
        </w:rPr>
      </w:pPr>
      <w:r>
        <w:rPr>
          <w:rFonts w:ascii="Times New Roman" w:hAnsi="Times New Roman"/>
          <w:sz w:val="28"/>
          <w:szCs w:val="28"/>
          <w:lang w:val="tt-RU"/>
        </w:rPr>
        <w:t xml:space="preserve">1. </w:t>
      </w:r>
      <w:r w:rsidR="00A25366">
        <w:rPr>
          <w:rFonts w:ascii="Times New Roman" w:hAnsi="Times New Roman"/>
          <w:sz w:val="28"/>
          <w:szCs w:val="28"/>
          <w:lang w:val="tt-RU"/>
        </w:rPr>
        <w:t>Сыйфатларны</w:t>
      </w:r>
      <w:r>
        <w:rPr>
          <w:rFonts w:ascii="Times New Roman" w:hAnsi="Times New Roman"/>
          <w:sz w:val="28"/>
          <w:szCs w:val="28"/>
          <w:lang w:val="tt-RU"/>
        </w:rPr>
        <w:t xml:space="preserve"> татар теленә тәрҗемә итегез.</w:t>
      </w:r>
      <w:r w:rsidR="00636E3D">
        <w:rPr>
          <w:rFonts w:ascii="Times New Roman" w:hAnsi="Times New Roman"/>
          <w:sz w:val="28"/>
          <w:szCs w:val="28"/>
          <w:lang w:val="tt-RU"/>
        </w:rPr>
        <w:t xml:space="preserve"> </w:t>
      </w:r>
      <w:r w:rsidR="00636E3D" w:rsidRPr="00555812">
        <w:rPr>
          <w:rFonts w:ascii="Times New Roman" w:hAnsi="Times New Roman"/>
          <w:b/>
          <w:sz w:val="28"/>
          <w:szCs w:val="28"/>
          <w:lang w:val="tt-RU"/>
        </w:rPr>
        <w:t>(6</w:t>
      </w:r>
      <w:r w:rsidR="00A25366" w:rsidRPr="00555812">
        <w:rPr>
          <w:rFonts w:ascii="Times New Roman" w:hAnsi="Times New Roman"/>
          <w:b/>
          <w:sz w:val="28"/>
          <w:szCs w:val="28"/>
          <w:lang w:val="tt-RU"/>
        </w:rPr>
        <w:t xml:space="preserve"> балл)</w:t>
      </w:r>
    </w:p>
    <w:p w:rsidR="00FD3EDD" w:rsidRDefault="00A25366" w:rsidP="00AC5231">
      <w:pPr>
        <w:spacing w:after="0"/>
        <w:ind w:firstLine="708"/>
        <w:jc w:val="both"/>
        <w:rPr>
          <w:rFonts w:ascii="Times New Roman" w:hAnsi="Times New Roman"/>
          <w:sz w:val="28"/>
          <w:szCs w:val="28"/>
          <w:lang w:val="tt-RU"/>
        </w:rPr>
      </w:pPr>
      <w:r w:rsidRPr="00A25366">
        <w:rPr>
          <w:rFonts w:ascii="Times New Roman" w:hAnsi="Times New Roman"/>
          <w:i/>
          <w:sz w:val="28"/>
          <w:szCs w:val="28"/>
          <w:lang w:val="tt-RU"/>
        </w:rPr>
        <w:t>Вежливый</w:t>
      </w:r>
      <w:r>
        <w:rPr>
          <w:rFonts w:ascii="Times New Roman" w:hAnsi="Times New Roman"/>
          <w:sz w:val="28"/>
          <w:szCs w:val="28"/>
          <w:lang w:val="tt-RU"/>
        </w:rPr>
        <w:t xml:space="preserve"> – </w:t>
      </w:r>
    </w:p>
    <w:p w:rsidR="00A25366" w:rsidRDefault="00A25366" w:rsidP="00AC5231">
      <w:pPr>
        <w:spacing w:after="0"/>
        <w:ind w:firstLine="708"/>
        <w:jc w:val="both"/>
        <w:rPr>
          <w:rFonts w:ascii="Times New Roman" w:hAnsi="Times New Roman"/>
          <w:sz w:val="28"/>
          <w:szCs w:val="28"/>
          <w:lang w:val="tt-RU"/>
        </w:rPr>
      </w:pPr>
      <w:r w:rsidRPr="00A25366">
        <w:rPr>
          <w:rFonts w:ascii="Times New Roman" w:hAnsi="Times New Roman"/>
          <w:i/>
          <w:sz w:val="28"/>
          <w:szCs w:val="28"/>
          <w:lang w:val="tt-RU"/>
        </w:rPr>
        <w:t>Трусливый</w:t>
      </w:r>
      <w:r>
        <w:rPr>
          <w:rFonts w:ascii="Times New Roman" w:hAnsi="Times New Roman"/>
          <w:sz w:val="28"/>
          <w:szCs w:val="28"/>
          <w:lang w:val="tt-RU"/>
        </w:rPr>
        <w:t xml:space="preserve"> –</w:t>
      </w:r>
    </w:p>
    <w:p w:rsidR="00A25366" w:rsidRDefault="00A25366" w:rsidP="00AC5231">
      <w:pPr>
        <w:spacing w:after="0"/>
        <w:ind w:firstLine="708"/>
        <w:jc w:val="both"/>
        <w:rPr>
          <w:rFonts w:ascii="Times New Roman" w:hAnsi="Times New Roman"/>
          <w:sz w:val="28"/>
          <w:szCs w:val="28"/>
          <w:lang w:val="tt-RU"/>
        </w:rPr>
      </w:pPr>
      <w:r>
        <w:rPr>
          <w:rFonts w:ascii="Times New Roman" w:hAnsi="Times New Roman"/>
          <w:i/>
          <w:sz w:val="28"/>
          <w:szCs w:val="28"/>
          <w:lang w:val="tt-RU"/>
        </w:rPr>
        <w:t>Жадный</w:t>
      </w:r>
      <w:r>
        <w:rPr>
          <w:rFonts w:ascii="Times New Roman" w:hAnsi="Times New Roman"/>
          <w:sz w:val="28"/>
          <w:szCs w:val="28"/>
          <w:lang w:val="tt-RU"/>
        </w:rPr>
        <w:t xml:space="preserve"> –</w:t>
      </w:r>
      <w:bookmarkStart w:id="0" w:name="_GoBack"/>
      <w:bookmarkEnd w:id="0"/>
    </w:p>
    <w:p w:rsidR="00A25366" w:rsidRDefault="00A25366" w:rsidP="00AC5231">
      <w:pPr>
        <w:spacing w:after="0"/>
        <w:ind w:firstLine="708"/>
        <w:jc w:val="both"/>
        <w:rPr>
          <w:rFonts w:ascii="Times New Roman" w:hAnsi="Times New Roman"/>
          <w:sz w:val="28"/>
          <w:szCs w:val="28"/>
          <w:lang w:val="tt-RU"/>
        </w:rPr>
      </w:pPr>
      <w:r w:rsidRPr="00A25366">
        <w:rPr>
          <w:rFonts w:ascii="Times New Roman" w:hAnsi="Times New Roman"/>
          <w:i/>
          <w:sz w:val="28"/>
          <w:szCs w:val="28"/>
          <w:lang w:val="tt-RU"/>
        </w:rPr>
        <w:t>Трудолюбивый</w:t>
      </w:r>
      <w:r>
        <w:rPr>
          <w:rFonts w:ascii="Times New Roman" w:hAnsi="Times New Roman"/>
          <w:sz w:val="28"/>
          <w:szCs w:val="28"/>
          <w:lang w:val="tt-RU"/>
        </w:rPr>
        <w:t xml:space="preserve"> –</w:t>
      </w:r>
    </w:p>
    <w:p w:rsidR="00A25366" w:rsidRDefault="00A25366" w:rsidP="00AC5231">
      <w:pPr>
        <w:spacing w:after="0"/>
        <w:ind w:firstLine="708"/>
        <w:jc w:val="both"/>
        <w:rPr>
          <w:rFonts w:ascii="Times New Roman" w:hAnsi="Times New Roman"/>
          <w:sz w:val="28"/>
          <w:szCs w:val="28"/>
          <w:lang w:val="tt-RU"/>
        </w:rPr>
      </w:pPr>
      <w:r w:rsidRPr="00A25366">
        <w:rPr>
          <w:rFonts w:ascii="Times New Roman" w:hAnsi="Times New Roman"/>
          <w:i/>
          <w:sz w:val="28"/>
          <w:szCs w:val="28"/>
          <w:lang w:val="tt-RU"/>
        </w:rPr>
        <w:t>Честный</w:t>
      </w:r>
      <w:r>
        <w:rPr>
          <w:rFonts w:ascii="Times New Roman" w:hAnsi="Times New Roman"/>
          <w:sz w:val="28"/>
          <w:szCs w:val="28"/>
          <w:lang w:val="tt-RU"/>
        </w:rPr>
        <w:t xml:space="preserve"> –</w:t>
      </w:r>
    </w:p>
    <w:p w:rsidR="00636E3D" w:rsidRDefault="00636E3D" w:rsidP="00AC5231">
      <w:pPr>
        <w:spacing w:after="0"/>
        <w:ind w:firstLine="708"/>
        <w:jc w:val="both"/>
        <w:rPr>
          <w:rFonts w:ascii="Times New Roman" w:hAnsi="Times New Roman"/>
          <w:sz w:val="28"/>
          <w:szCs w:val="28"/>
          <w:lang w:val="tt-RU"/>
        </w:rPr>
      </w:pPr>
      <w:r w:rsidRPr="00636E3D">
        <w:rPr>
          <w:rFonts w:ascii="Times New Roman" w:hAnsi="Times New Roman"/>
          <w:i/>
          <w:sz w:val="28"/>
          <w:szCs w:val="28"/>
          <w:lang w:val="tt-RU"/>
        </w:rPr>
        <w:t>Весёлый</w:t>
      </w:r>
      <w:r>
        <w:rPr>
          <w:rFonts w:ascii="Times New Roman" w:hAnsi="Times New Roman"/>
          <w:sz w:val="28"/>
          <w:szCs w:val="28"/>
          <w:lang w:val="tt-RU"/>
        </w:rPr>
        <w:t xml:space="preserve"> – </w:t>
      </w:r>
    </w:p>
    <w:p w:rsidR="00636E3D" w:rsidRPr="00555812" w:rsidRDefault="00A25366" w:rsidP="00636E3D">
      <w:pPr>
        <w:spacing w:after="0"/>
        <w:ind w:firstLine="708"/>
        <w:jc w:val="both"/>
        <w:rPr>
          <w:rFonts w:ascii="Times New Roman" w:hAnsi="Times New Roman"/>
          <w:b/>
          <w:sz w:val="28"/>
          <w:szCs w:val="28"/>
          <w:lang w:val="tt-RU"/>
        </w:rPr>
      </w:pPr>
      <w:r>
        <w:rPr>
          <w:rFonts w:ascii="Times New Roman" w:hAnsi="Times New Roman"/>
          <w:sz w:val="28"/>
          <w:szCs w:val="28"/>
          <w:lang w:val="tt-RU"/>
        </w:rPr>
        <w:t>2. Әлеге сыйфатларның тат</w:t>
      </w:r>
      <w:r w:rsidR="00636E3D">
        <w:rPr>
          <w:rFonts w:ascii="Times New Roman" w:hAnsi="Times New Roman"/>
          <w:sz w:val="28"/>
          <w:szCs w:val="28"/>
          <w:lang w:val="tt-RU"/>
        </w:rPr>
        <w:t xml:space="preserve">арча антоним парларын языгыз. </w:t>
      </w:r>
      <w:r w:rsidR="00636E3D" w:rsidRPr="00555812">
        <w:rPr>
          <w:rFonts w:ascii="Times New Roman" w:hAnsi="Times New Roman"/>
          <w:b/>
          <w:sz w:val="28"/>
          <w:szCs w:val="28"/>
          <w:lang w:val="tt-RU"/>
        </w:rPr>
        <w:t>(6</w:t>
      </w:r>
      <w:r w:rsidRPr="00555812">
        <w:rPr>
          <w:rFonts w:ascii="Times New Roman" w:hAnsi="Times New Roman"/>
          <w:b/>
          <w:sz w:val="28"/>
          <w:szCs w:val="28"/>
          <w:lang w:val="tt-RU"/>
        </w:rPr>
        <w:t xml:space="preserve"> балл)</w:t>
      </w:r>
    </w:p>
    <w:p w:rsidR="00A25366" w:rsidRPr="00A25366" w:rsidRDefault="00A25366" w:rsidP="00AC5231">
      <w:pPr>
        <w:spacing w:after="0"/>
        <w:ind w:firstLine="708"/>
        <w:jc w:val="both"/>
        <w:rPr>
          <w:rFonts w:ascii="Times New Roman" w:hAnsi="Times New Roman"/>
          <w:sz w:val="28"/>
          <w:szCs w:val="28"/>
          <w:lang w:val="tt-RU"/>
        </w:rPr>
      </w:pPr>
      <w:r>
        <w:rPr>
          <w:rFonts w:ascii="Times New Roman" w:hAnsi="Times New Roman"/>
          <w:sz w:val="28"/>
          <w:szCs w:val="28"/>
          <w:lang w:val="tt-RU"/>
        </w:rPr>
        <w:t xml:space="preserve">3. Сезнең нинди уңай һәм тискәре сыйфатларыгыз бар һәм кайсылары күбрәк? Шул хакта 8-10 җөмлә төзеп языгыз. </w:t>
      </w:r>
      <w:r w:rsidRPr="00555812">
        <w:rPr>
          <w:rFonts w:ascii="Times New Roman" w:hAnsi="Times New Roman"/>
          <w:b/>
          <w:sz w:val="28"/>
          <w:szCs w:val="28"/>
          <w:lang w:val="tt-RU"/>
        </w:rPr>
        <w:t>(6 балл)</w:t>
      </w:r>
    </w:p>
    <w:p w:rsidR="00AC5231" w:rsidRPr="000F3DD0" w:rsidRDefault="00AC5231" w:rsidP="00AC5231">
      <w:pPr>
        <w:rPr>
          <w:lang w:val="tt-RU"/>
        </w:rPr>
      </w:pPr>
    </w:p>
    <w:p w:rsidR="00AC5231" w:rsidRPr="00077BE2" w:rsidRDefault="00AC5231" w:rsidP="00AC5231">
      <w:pPr>
        <w:rPr>
          <w:lang w:val="tt-RU"/>
        </w:rPr>
      </w:pPr>
    </w:p>
    <w:p w:rsidR="00584F61" w:rsidRPr="00AC5231" w:rsidRDefault="00584F61">
      <w:pPr>
        <w:rPr>
          <w:lang w:val="tt-RU"/>
        </w:rPr>
      </w:pPr>
    </w:p>
    <w:sectPr w:rsidR="00584F61" w:rsidRPr="00AC52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2E"/>
    <w:rsid w:val="00001C0C"/>
    <w:rsid w:val="00001EC5"/>
    <w:rsid w:val="0000297F"/>
    <w:rsid w:val="000035ED"/>
    <w:rsid w:val="000036A9"/>
    <w:rsid w:val="00003ACC"/>
    <w:rsid w:val="00003CC8"/>
    <w:rsid w:val="00003F8C"/>
    <w:rsid w:val="0000482A"/>
    <w:rsid w:val="000053D2"/>
    <w:rsid w:val="00006654"/>
    <w:rsid w:val="00006CDA"/>
    <w:rsid w:val="00006D69"/>
    <w:rsid w:val="00007D0B"/>
    <w:rsid w:val="000102F8"/>
    <w:rsid w:val="00010ABE"/>
    <w:rsid w:val="00011ABF"/>
    <w:rsid w:val="00012918"/>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7205"/>
    <w:rsid w:val="000279A6"/>
    <w:rsid w:val="0003065D"/>
    <w:rsid w:val="00031370"/>
    <w:rsid w:val="0003149D"/>
    <w:rsid w:val="000316A3"/>
    <w:rsid w:val="00031C6F"/>
    <w:rsid w:val="00032426"/>
    <w:rsid w:val="00032C64"/>
    <w:rsid w:val="00032EC8"/>
    <w:rsid w:val="0003407D"/>
    <w:rsid w:val="000350A5"/>
    <w:rsid w:val="00035CEC"/>
    <w:rsid w:val="00036140"/>
    <w:rsid w:val="000367F5"/>
    <w:rsid w:val="000369CF"/>
    <w:rsid w:val="00036B80"/>
    <w:rsid w:val="00036EEA"/>
    <w:rsid w:val="000378B4"/>
    <w:rsid w:val="00040489"/>
    <w:rsid w:val="0004061B"/>
    <w:rsid w:val="000406A8"/>
    <w:rsid w:val="000411BE"/>
    <w:rsid w:val="00042A9B"/>
    <w:rsid w:val="00043A47"/>
    <w:rsid w:val="00044A6A"/>
    <w:rsid w:val="00046266"/>
    <w:rsid w:val="000466E0"/>
    <w:rsid w:val="0004780E"/>
    <w:rsid w:val="000517E6"/>
    <w:rsid w:val="000531E8"/>
    <w:rsid w:val="00053E52"/>
    <w:rsid w:val="00054104"/>
    <w:rsid w:val="00054148"/>
    <w:rsid w:val="0005554B"/>
    <w:rsid w:val="00056C65"/>
    <w:rsid w:val="00057D91"/>
    <w:rsid w:val="00057D9C"/>
    <w:rsid w:val="000601B3"/>
    <w:rsid w:val="00060EFF"/>
    <w:rsid w:val="00061D47"/>
    <w:rsid w:val="00061D87"/>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7EA"/>
    <w:rsid w:val="00081B18"/>
    <w:rsid w:val="00081DE0"/>
    <w:rsid w:val="00082F25"/>
    <w:rsid w:val="0008341B"/>
    <w:rsid w:val="000837D2"/>
    <w:rsid w:val="00084058"/>
    <w:rsid w:val="000845EC"/>
    <w:rsid w:val="000847B9"/>
    <w:rsid w:val="000857C3"/>
    <w:rsid w:val="000857CB"/>
    <w:rsid w:val="00086141"/>
    <w:rsid w:val="00086692"/>
    <w:rsid w:val="00086CC3"/>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2096"/>
    <w:rsid w:val="000A3B00"/>
    <w:rsid w:val="000A442D"/>
    <w:rsid w:val="000A522A"/>
    <w:rsid w:val="000A69B5"/>
    <w:rsid w:val="000A6BED"/>
    <w:rsid w:val="000A6CCD"/>
    <w:rsid w:val="000A7961"/>
    <w:rsid w:val="000A7FD8"/>
    <w:rsid w:val="000B04D5"/>
    <w:rsid w:val="000B086F"/>
    <w:rsid w:val="000B0BE7"/>
    <w:rsid w:val="000B1A84"/>
    <w:rsid w:val="000B21AD"/>
    <w:rsid w:val="000B25A6"/>
    <w:rsid w:val="000B30E1"/>
    <w:rsid w:val="000B3608"/>
    <w:rsid w:val="000B484E"/>
    <w:rsid w:val="000B48A1"/>
    <w:rsid w:val="000B49E4"/>
    <w:rsid w:val="000B59A6"/>
    <w:rsid w:val="000B5D3C"/>
    <w:rsid w:val="000B5DBD"/>
    <w:rsid w:val="000B61E4"/>
    <w:rsid w:val="000B62A5"/>
    <w:rsid w:val="000B6C5C"/>
    <w:rsid w:val="000B74E3"/>
    <w:rsid w:val="000C03B9"/>
    <w:rsid w:val="000C0544"/>
    <w:rsid w:val="000C10FC"/>
    <w:rsid w:val="000C1F27"/>
    <w:rsid w:val="000C1FDA"/>
    <w:rsid w:val="000C2032"/>
    <w:rsid w:val="000C2801"/>
    <w:rsid w:val="000C2ADC"/>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057"/>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6EAB"/>
    <w:rsid w:val="00157948"/>
    <w:rsid w:val="0016014F"/>
    <w:rsid w:val="0016111A"/>
    <w:rsid w:val="00161942"/>
    <w:rsid w:val="00163A25"/>
    <w:rsid w:val="00163A72"/>
    <w:rsid w:val="00165013"/>
    <w:rsid w:val="00165269"/>
    <w:rsid w:val="00165DCA"/>
    <w:rsid w:val="00167676"/>
    <w:rsid w:val="0016797C"/>
    <w:rsid w:val="00170EE7"/>
    <w:rsid w:val="00171626"/>
    <w:rsid w:val="00171A07"/>
    <w:rsid w:val="00172B9A"/>
    <w:rsid w:val="001739B4"/>
    <w:rsid w:val="0017435C"/>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3737"/>
    <w:rsid w:val="001A3851"/>
    <w:rsid w:val="001A4231"/>
    <w:rsid w:val="001A4679"/>
    <w:rsid w:val="001A5075"/>
    <w:rsid w:val="001A51F2"/>
    <w:rsid w:val="001A57F7"/>
    <w:rsid w:val="001A6E80"/>
    <w:rsid w:val="001B002D"/>
    <w:rsid w:val="001B0712"/>
    <w:rsid w:val="001B0941"/>
    <w:rsid w:val="001B0E33"/>
    <w:rsid w:val="001B213E"/>
    <w:rsid w:val="001B265A"/>
    <w:rsid w:val="001B294B"/>
    <w:rsid w:val="001B3ECE"/>
    <w:rsid w:val="001B41FB"/>
    <w:rsid w:val="001B4616"/>
    <w:rsid w:val="001B505E"/>
    <w:rsid w:val="001B6DA6"/>
    <w:rsid w:val="001B7A32"/>
    <w:rsid w:val="001B7E5A"/>
    <w:rsid w:val="001C1F53"/>
    <w:rsid w:val="001C2685"/>
    <w:rsid w:val="001C2904"/>
    <w:rsid w:val="001C3B84"/>
    <w:rsid w:val="001C485F"/>
    <w:rsid w:val="001C5D32"/>
    <w:rsid w:val="001C5D77"/>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5D3A"/>
    <w:rsid w:val="001E6BAB"/>
    <w:rsid w:val="001E709F"/>
    <w:rsid w:val="001E7447"/>
    <w:rsid w:val="001E7A75"/>
    <w:rsid w:val="001F00AD"/>
    <w:rsid w:val="001F3244"/>
    <w:rsid w:val="001F34E6"/>
    <w:rsid w:val="001F3556"/>
    <w:rsid w:val="001F3D29"/>
    <w:rsid w:val="001F6B9C"/>
    <w:rsid w:val="001F6FD0"/>
    <w:rsid w:val="0020271E"/>
    <w:rsid w:val="00202A73"/>
    <w:rsid w:val="002035DA"/>
    <w:rsid w:val="00203FF4"/>
    <w:rsid w:val="00204359"/>
    <w:rsid w:val="00204641"/>
    <w:rsid w:val="00204986"/>
    <w:rsid w:val="00204A2F"/>
    <w:rsid w:val="00204DE0"/>
    <w:rsid w:val="00205925"/>
    <w:rsid w:val="00205D48"/>
    <w:rsid w:val="002108C5"/>
    <w:rsid w:val="00210DAC"/>
    <w:rsid w:val="002110C8"/>
    <w:rsid w:val="002115F8"/>
    <w:rsid w:val="002127EE"/>
    <w:rsid w:val="00213AD9"/>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805"/>
    <w:rsid w:val="0023059A"/>
    <w:rsid w:val="002309A9"/>
    <w:rsid w:val="00231596"/>
    <w:rsid w:val="002319F3"/>
    <w:rsid w:val="002321F7"/>
    <w:rsid w:val="00232C0E"/>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90A3E"/>
    <w:rsid w:val="00290FBD"/>
    <w:rsid w:val="002912E5"/>
    <w:rsid w:val="0029317A"/>
    <w:rsid w:val="00293EF1"/>
    <w:rsid w:val="00294A5A"/>
    <w:rsid w:val="00296D4C"/>
    <w:rsid w:val="002A027A"/>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72F5"/>
    <w:rsid w:val="002B777F"/>
    <w:rsid w:val="002C0218"/>
    <w:rsid w:val="002C07D8"/>
    <w:rsid w:val="002C0865"/>
    <w:rsid w:val="002C1186"/>
    <w:rsid w:val="002C166A"/>
    <w:rsid w:val="002C1772"/>
    <w:rsid w:val="002C230E"/>
    <w:rsid w:val="002C2474"/>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E0EDE"/>
    <w:rsid w:val="002E163E"/>
    <w:rsid w:val="002E242A"/>
    <w:rsid w:val="002E2F41"/>
    <w:rsid w:val="002E38CE"/>
    <w:rsid w:val="002E3EF7"/>
    <w:rsid w:val="002E49D3"/>
    <w:rsid w:val="002E4A0B"/>
    <w:rsid w:val="002E4C36"/>
    <w:rsid w:val="002E55A7"/>
    <w:rsid w:val="002E5629"/>
    <w:rsid w:val="002E5A17"/>
    <w:rsid w:val="002E5B2F"/>
    <w:rsid w:val="002E60A2"/>
    <w:rsid w:val="002E63EF"/>
    <w:rsid w:val="002E66AC"/>
    <w:rsid w:val="002E6E24"/>
    <w:rsid w:val="002E737C"/>
    <w:rsid w:val="002F0EC8"/>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E28"/>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A8B"/>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610E"/>
    <w:rsid w:val="003375D7"/>
    <w:rsid w:val="0033772B"/>
    <w:rsid w:val="0034128F"/>
    <w:rsid w:val="00341A69"/>
    <w:rsid w:val="0034281F"/>
    <w:rsid w:val="00342B0B"/>
    <w:rsid w:val="00342F22"/>
    <w:rsid w:val="00343465"/>
    <w:rsid w:val="00343835"/>
    <w:rsid w:val="003438EF"/>
    <w:rsid w:val="00344C58"/>
    <w:rsid w:val="00344C7C"/>
    <w:rsid w:val="003458D3"/>
    <w:rsid w:val="00345B6D"/>
    <w:rsid w:val="00345CA3"/>
    <w:rsid w:val="00345FCC"/>
    <w:rsid w:val="003475ED"/>
    <w:rsid w:val="003478EE"/>
    <w:rsid w:val="00350EB2"/>
    <w:rsid w:val="0035138A"/>
    <w:rsid w:val="00354833"/>
    <w:rsid w:val="003552AD"/>
    <w:rsid w:val="0035633F"/>
    <w:rsid w:val="003620F9"/>
    <w:rsid w:val="00363300"/>
    <w:rsid w:val="00363E6E"/>
    <w:rsid w:val="00365217"/>
    <w:rsid w:val="00365235"/>
    <w:rsid w:val="00366144"/>
    <w:rsid w:val="00366506"/>
    <w:rsid w:val="00367F0E"/>
    <w:rsid w:val="00370352"/>
    <w:rsid w:val="0037181B"/>
    <w:rsid w:val="003718A0"/>
    <w:rsid w:val="003722A6"/>
    <w:rsid w:val="00372568"/>
    <w:rsid w:val="00372A3E"/>
    <w:rsid w:val="00372C71"/>
    <w:rsid w:val="00372DBD"/>
    <w:rsid w:val="003737DD"/>
    <w:rsid w:val="00373C66"/>
    <w:rsid w:val="003742B2"/>
    <w:rsid w:val="003753D5"/>
    <w:rsid w:val="003760B0"/>
    <w:rsid w:val="003766BD"/>
    <w:rsid w:val="0037718D"/>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859"/>
    <w:rsid w:val="00385C72"/>
    <w:rsid w:val="003866E2"/>
    <w:rsid w:val="00386CDC"/>
    <w:rsid w:val="00387B82"/>
    <w:rsid w:val="00390546"/>
    <w:rsid w:val="00391180"/>
    <w:rsid w:val="00391458"/>
    <w:rsid w:val="00391A9D"/>
    <w:rsid w:val="00391E96"/>
    <w:rsid w:val="0039257C"/>
    <w:rsid w:val="00392FC4"/>
    <w:rsid w:val="00393BB1"/>
    <w:rsid w:val="00393DCC"/>
    <w:rsid w:val="0039444D"/>
    <w:rsid w:val="0039507E"/>
    <w:rsid w:val="00395BF2"/>
    <w:rsid w:val="00395D33"/>
    <w:rsid w:val="00396149"/>
    <w:rsid w:val="00396C27"/>
    <w:rsid w:val="00397557"/>
    <w:rsid w:val="003A0017"/>
    <w:rsid w:val="003A05B5"/>
    <w:rsid w:val="003A0A0C"/>
    <w:rsid w:val="003A0DFF"/>
    <w:rsid w:val="003A1564"/>
    <w:rsid w:val="003A1848"/>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B"/>
    <w:rsid w:val="003B33B8"/>
    <w:rsid w:val="003B38A7"/>
    <w:rsid w:val="003B3B60"/>
    <w:rsid w:val="003B3D7F"/>
    <w:rsid w:val="003B3E70"/>
    <w:rsid w:val="003B4512"/>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7739"/>
    <w:rsid w:val="003D78FB"/>
    <w:rsid w:val="003D7D27"/>
    <w:rsid w:val="003E010C"/>
    <w:rsid w:val="003E0267"/>
    <w:rsid w:val="003E03B7"/>
    <w:rsid w:val="003E1188"/>
    <w:rsid w:val="003E14EC"/>
    <w:rsid w:val="003E1E7B"/>
    <w:rsid w:val="003E231C"/>
    <w:rsid w:val="003E25AA"/>
    <w:rsid w:val="003E3A9C"/>
    <w:rsid w:val="003E413F"/>
    <w:rsid w:val="003E42D3"/>
    <w:rsid w:val="003E48CB"/>
    <w:rsid w:val="003E4C11"/>
    <w:rsid w:val="003E4FCD"/>
    <w:rsid w:val="003E5409"/>
    <w:rsid w:val="003E5ABC"/>
    <w:rsid w:val="003E68E5"/>
    <w:rsid w:val="003E7461"/>
    <w:rsid w:val="003E75C5"/>
    <w:rsid w:val="003E7C31"/>
    <w:rsid w:val="003E7D4B"/>
    <w:rsid w:val="003E7D52"/>
    <w:rsid w:val="003F0E79"/>
    <w:rsid w:val="003F2037"/>
    <w:rsid w:val="003F206F"/>
    <w:rsid w:val="003F23D2"/>
    <w:rsid w:val="003F2CDB"/>
    <w:rsid w:val="003F4E12"/>
    <w:rsid w:val="003F521E"/>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4583"/>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5FB"/>
    <w:rsid w:val="0042676D"/>
    <w:rsid w:val="00426B55"/>
    <w:rsid w:val="00427422"/>
    <w:rsid w:val="00427A24"/>
    <w:rsid w:val="00430011"/>
    <w:rsid w:val="00430EF8"/>
    <w:rsid w:val="004312DC"/>
    <w:rsid w:val="0043221C"/>
    <w:rsid w:val="004325CE"/>
    <w:rsid w:val="00432965"/>
    <w:rsid w:val="004337DC"/>
    <w:rsid w:val="00433AED"/>
    <w:rsid w:val="00433AF1"/>
    <w:rsid w:val="00434A36"/>
    <w:rsid w:val="00434AEA"/>
    <w:rsid w:val="00435628"/>
    <w:rsid w:val="004379DF"/>
    <w:rsid w:val="00437A2D"/>
    <w:rsid w:val="0044004A"/>
    <w:rsid w:val="00440DF6"/>
    <w:rsid w:val="00441F7F"/>
    <w:rsid w:val="00442119"/>
    <w:rsid w:val="00442900"/>
    <w:rsid w:val="004431A5"/>
    <w:rsid w:val="00443BDA"/>
    <w:rsid w:val="00444B49"/>
    <w:rsid w:val="00444CCA"/>
    <w:rsid w:val="0044560C"/>
    <w:rsid w:val="0044630E"/>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76D0"/>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56BB"/>
    <w:rsid w:val="0049598E"/>
    <w:rsid w:val="0049707F"/>
    <w:rsid w:val="004973B7"/>
    <w:rsid w:val="004973FE"/>
    <w:rsid w:val="00497970"/>
    <w:rsid w:val="004A0CF6"/>
    <w:rsid w:val="004A27CC"/>
    <w:rsid w:val="004A2A49"/>
    <w:rsid w:val="004A2D53"/>
    <w:rsid w:val="004A39E1"/>
    <w:rsid w:val="004A4127"/>
    <w:rsid w:val="004A42C5"/>
    <w:rsid w:val="004A62D1"/>
    <w:rsid w:val="004A6479"/>
    <w:rsid w:val="004A6F59"/>
    <w:rsid w:val="004A762E"/>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8F2"/>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608E"/>
    <w:rsid w:val="005065B0"/>
    <w:rsid w:val="005069A0"/>
    <w:rsid w:val="00506A94"/>
    <w:rsid w:val="00506D60"/>
    <w:rsid w:val="00510C6F"/>
    <w:rsid w:val="005112AF"/>
    <w:rsid w:val="00511A45"/>
    <w:rsid w:val="005126AF"/>
    <w:rsid w:val="00513847"/>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6DC"/>
    <w:rsid w:val="00533AB5"/>
    <w:rsid w:val="00533AF8"/>
    <w:rsid w:val="00534498"/>
    <w:rsid w:val="0053584E"/>
    <w:rsid w:val="00536375"/>
    <w:rsid w:val="005363E3"/>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812"/>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BFD"/>
    <w:rsid w:val="00576275"/>
    <w:rsid w:val="00577146"/>
    <w:rsid w:val="00577306"/>
    <w:rsid w:val="00577981"/>
    <w:rsid w:val="00580164"/>
    <w:rsid w:val="00580C04"/>
    <w:rsid w:val="005813D9"/>
    <w:rsid w:val="00583066"/>
    <w:rsid w:val="00583BD3"/>
    <w:rsid w:val="00583CD1"/>
    <w:rsid w:val="00584101"/>
    <w:rsid w:val="0058434D"/>
    <w:rsid w:val="00584F61"/>
    <w:rsid w:val="00585C4A"/>
    <w:rsid w:val="0058662B"/>
    <w:rsid w:val="0058682B"/>
    <w:rsid w:val="0058710E"/>
    <w:rsid w:val="00587202"/>
    <w:rsid w:val="00587EC4"/>
    <w:rsid w:val="00587FF7"/>
    <w:rsid w:val="005900D8"/>
    <w:rsid w:val="005905EB"/>
    <w:rsid w:val="00590859"/>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B81"/>
    <w:rsid w:val="005D1F96"/>
    <w:rsid w:val="005D2944"/>
    <w:rsid w:val="005D5C34"/>
    <w:rsid w:val="005D5E97"/>
    <w:rsid w:val="005D66A4"/>
    <w:rsid w:val="005D7C6F"/>
    <w:rsid w:val="005E1CB7"/>
    <w:rsid w:val="005E22D0"/>
    <w:rsid w:val="005E31FA"/>
    <w:rsid w:val="005E334C"/>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29D"/>
    <w:rsid w:val="005F64B2"/>
    <w:rsid w:val="005F6777"/>
    <w:rsid w:val="005F680A"/>
    <w:rsid w:val="006001F0"/>
    <w:rsid w:val="00600415"/>
    <w:rsid w:val="00600A0D"/>
    <w:rsid w:val="0060171C"/>
    <w:rsid w:val="00601CBD"/>
    <w:rsid w:val="00602835"/>
    <w:rsid w:val="00602AD9"/>
    <w:rsid w:val="00602C31"/>
    <w:rsid w:val="00603B7F"/>
    <w:rsid w:val="0060491D"/>
    <w:rsid w:val="00604C14"/>
    <w:rsid w:val="00604C33"/>
    <w:rsid w:val="00604D65"/>
    <w:rsid w:val="006057B3"/>
    <w:rsid w:val="00605EF0"/>
    <w:rsid w:val="006077E1"/>
    <w:rsid w:val="00607B7A"/>
    <w:rsid w:val="006104F6"/>
    <w:rsid w:val="006118A1"/>
    <w:rsid w:val="006120B5"/>
    <w:rsid w:val="00613A43"/>
    <w:rsid w:val="00614025"/>
    <w:rsid w:val="00614C94"/>
    <w:rsid w:val="006150AF"/>
    <w:rsid w:val="00616B18"/>
    <w:rsid w:val="00616B99"/>
    <w:rsid w:val="00617B38"/>
    <w:rsid w:val="00620B8F"/>
    <w:rsid w:val="00621628"/>
    <w:rsid w:val="00621D3B"/>
    <w:rsid w:val="00621EE3"/>
    <w:rsid w:val="00622012"/>
    <w:rsid w:val="0062253B"/>
    <w:rsid w:val="00622C0D"/>
    <w:rsid w:val="00622D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6E3D"/>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E47"/>
    <w:rsid w:val="00673760"/>
    <w:rsid w:val="00673F1F"/>
    <w:rsid w:val="006743BB"/>
    <w:rsid w:val="00674705"/>
    <w:rsid w:val="0067481C"/>
    <w:rsid w:val="00675619"/>
    <w:rsid w:val="00675913"/>
    <w:rsid w:val="00676428"/>
    <w:rsid w:val="00676887"/>
    <w:rsid w:val="00677075"/>
    <w:rsid w:val="006772A8"/>
    <w:rsid w:val="006777B5"/>
    <w:rsid w:val="00677D8C"/>
    <w:rsid w:val="00680098"/>
    <w:rsid w:val="0068018F"/>
    <w:rsid w:val="0068079A"/>
    <w:rsid w:val="00680ADF"/>
    <w:rsid w:val="0068212D"/>
    <w:rsid w:val="0068250C"/>
    <w:rsid w:val="00682808"/>
    <w:rsid w:val="00682CAD"/>
    <w:rsid w:val="00682EC1"/>
    <w:rsid w:val="00684122"/>
    <w:rsid w:val="006848D6"/>
    <w:rsid w:val="0068526A"/>
    <w:rsid w:val="0068669D"/>
    <w:rsid w:val="00687B75"/>
    <w:rsid w:val="00690C29"/>
    <w:rsid w:val="00691F34"/>
    <w:rsid w:val="00693024"/>
    <w:rsid w:val="006937DA"/>
    <w:rsid w:val="00693803"/>
    <w:rsid w:val="00694B00"/>
    <w:rsid w:val="006951D5"/>
    <w:rsid w:val="00696058"/>
    <w:rsid w:val="0069637E"/>
    <w:rsid w:val="0069647C"/>
    <w:rsid w:val="006967A2"/>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EA"/>
    <w:rsid w:val="006B427D"/>
    <w:rsid w:val="006B4B2B"/>
    <w:rsid w:val="006B4D91"/>
    <w:rsid w:val="006B52FD"/>
    <w:rsid w:val="006B6DE4"/>
    <w:rsid w:val="006B70FE"/>
    <w:rsid w:val="006B723B"/>
    <w:rsid w:val="006B7329"/>
    <w:rsid w:val="006C113C"/>
    <w:rsid w:val="006C14A2"/>
    <w:rsid w:val="006C1B5C"/>
    <w:rsid w:val="006C20C8"/>
    <w:rsid w:val="006C251C"/>
    <w:rsid w:val="006C30FA"/>
    <w:rsid w:val="006C4E76"/>
    <w:rsid w:val="006C5B9F"/>
    <w:rsid w:val="006C5E4D"/>
    <w:rsid w:val="006C611C"/>
    <w:rsid w:val="006C6C12"/>
    <w:rsid w:val="006C74F3"/>
    <w:rsid w:val="006C751F"/>
    <w:rsid w:val="006D0568"/>
    <w:rsid w:val="006D0E37"/>
    <w:rsid w:val="006D25CE"/>
    <w:rsid w:val="006D2712"/>
    <w:rsid w:val="006D2813"/>
    <w:rsid w:val="006D2CA7"/>
    <w:rsid w:val="006D2ED9"/>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542"/>
    <w:rsid w:val="006E7867"/>
    <w:rsid w:val="006E7D94"/>
    <w:rsid w:val="006F0B1D"/>
    <w:rsid w:val="006F0E9D"/>
    <w:rsid w:val="006F1D4D"/>
    <w:rsid w:val="006F2B40"/>
    <w:rsid w:val="006F33F9"/>
    <w:rsid w:val="006F3409"/>
    <w:rsid w:val="006F3884"/>
    <w:rsid w:val="006F5174"/>
    <w:rsid w:val="006F6ACC"/>
    <w:rsid w:val="006F6BDC"/>
    <w:rsid w:val="006F712A"/>
    <w:rsid w:val="00700188"/>
    <w:rsid w:val="0070103E"/>
    <w:rsid w:val="00701894"/>
    <w:rsid w:val="00701A49"/>
    <w:rsid w:val="007041F5"/>
    <w:rsid w:val="00705142"/>
    <w:rsid w:val="00705471"/>
    <w:rsid w:val="0070563C"/>
    <w:rsid w:val="00705714"/>
    <w:rsid w:val="00705BDA"/>
    <w:rsid w:val="007115BF"/>
    <w:rsid w:val="00711604"/>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14C9"/>
    <w:rsid w:val="007428CB"/>
    <w:rsid w:val="00743953"/>
    <w:rsid w:val="00743986"/>
    <w:rsid w:val="00743D8F"/>
    <w:rsid w:val="00744E04"/>
    <w:rsid w:val="00746327"/>
    <w:rsid w:val="00750AAA"/>
    <w:rsid w:val="00750D7A"/>
    <w:rsid w:val="00754556"/>
    <w:rsid w:val="00754BC5"/>
    <w:rsid w:val="00755429"/>
    <w:rsid w:val="00755CC1"/>
    <w:rsid w:val="0075619B"/>
    <w:rsid w:val="0075646F"/>
    <w:rsid w:val="00756481"/>
    <w:rsid w:val="007578DE"/>
    <w:rsid w:val="00757FDD"/>
    <w:rsid w:val="007605F2"/>
    <w:rsid w:val="007610DB"/>
    <w:rsid w:val="007611E5"/>
    <w:rsid w:val="007616F0"/>
    <w:rsid w:val="0076240B"/>
    <w:rsid w:val="00763756"/>
    <w:rsid w:val="00763CB3"/>
    <w:rsid w:val="0076528A"/>
    <w:rsid w:val="007659BA"/>
    <w:rsid w:val="00766B83"/>
    <w:rsid w:val="00767382"/>
    <w:rsid w:val="007676ED"/>
    <w:rsid w:val="00767B9C"/>
    <w:rsid w:val="00767C4E"/>
    <w:rsid w:val="0077010A"/>
    <w:rsid w:val="00771892"/>
    <w:rsid w:val="00771B03"/>
    <w:rsid w:val="007734D0"/>
    <w:rsid w:val="00773EDA"/>
    <w:rsid w:val="007746E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EC8"/>
    <w:rsid w:val="00792484"/>
    <w:rsid w:val="0079279C"/>
    <w:rsid w:val="00792C48"/>
    <w:rsid w:val="00792C58"/>
    <w:rsid w:val="00793E22"/>
    <w:rsid w:val="00793E66"/>
    <w:rsid w:val="00794462"/>
    <w:rsid w:val="0079551E"/>
    <w:rsid w:val="00795745"/>
    <w:rsid w:val="00795B69"/>
    <w:rsid w:val="0079618E"/>
    <w:rsid w:val="007961BE"/>
    <w:rsid w:val="0079635C"/>
    <w:rsid w:val="00797A92"/>
    <w:rsid w:val="007A08CE"/>
    <w:rsid w:val="007A11A6"/>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6769"/>
    <w:rsid w:val="007B75D3"/>
    <w:rsid w:val="007C084E"/>
    <w:rsid w:val="007C0EC3"/>
    <w:rsid w:val="007C17D3"/>
    <w:rsid w:val="007C1F06"/>
    <w:rsid w:val="007C29EE"/>
    <w:rsid w:val="007C2EC2"/>
    <w:rsid w:val="007C35D5"/>
    <w:rsid w:val="007C3D39"/>
    <w:rsid w:val="007C47B3"/>
    <w:rsid w:val="007C5D94"/>
    <w:rsid w:val="007C629E"/>
    <w:rsid w:val="007C6D3F"/>
    <w:rsid w:val="007D035F"/>
    <w:rsid w:val="007D0892"/>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493A"/>
    <w:rsid w:val="008157C6"/>
    <w:rsid w:val="00815AFB"/>
    <w:rsid w:val="00816618"/>
    <w:rsid w:val="00816F49"/>
    <w:rsid w:val="00817A34"/>
    <w:rsid w:val="00817C21"/>
    <w:rsid w:val="00820BA8"/>
    <w:rsid w:val="00820E07"/>
    <w:rsid w:val="00822305"/>
    <w:rsid w:val="00822B41"/>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61EB"/>
    <w:rsid w:val="0086680A"/>
    <w:rsid w:val="00870C86"/>
    <w:rsid w:val="00870DCE"/>
    <w:rsid w:val="00871B62"/>
    <w:rsid w:val="0087492E"/>
    <w:rsid w:val="00874DD7"/>
    <w:rsid w:val="00875474"/>
    <w:rsid w:val="00875726"/>
    <w:rsid w:val="008759EF"/>
    <w:rsid w:val="00877565"/>
    <w:rsid w:val="00877915"/>
    <w:rsid w:val="008808D0"/>
    <w:rsid w:val="008817B4"/>
    <w:rsid w:val="00881A52"/>
    <w:rsid w:val="00881F16"/>
    <w:rsid w:val="00884E3D"/>
    <w:rsid w:val="00884E51"/>
    <w:rsid w:val="008851A7"/>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A0B4B"/>
    <w:rsid w:val="008A0E9A"/>
    <w:rsid w:val="008A2536"/>
    <w:rsid w:val="008A29B9"/>
    <w:rsid w:val="008A2C94"/>
    <w:rsid w:val="008A3CDF"/>
    <w:rsid w:val="008A565B"/>
    <w:rsid w:val="008A5C13"/>
    <w:rsid w:val="008A5D68"/>
    <w:rsid w:val="008A5FFD"/>
    <w:rsid w:val="008A6178"/>
    <w:rsid w:val="008A6CFA"/>
    <w:rsid w:val="008A715A"/>
    <w:rsid w:val="008A754F"/>
    <w:rsid w:val="008B039B"/>
    <w:rsid w:val="008B1DDD"/>
    <w:rsid w:val="008B2B0C"/>
    <w:rsid w:val="008B5E24"/>
    <w:rsid w:val="008B5E83"/>
    <w:rsid w:val="008B699D"/>
    <w:rsid w:val="008B7886"/>
    <w:rsid w:val="008C0472"/>
    <w:rsid w:val="008C0BCF"/>
    <w:rsid w:val="008C10C8"/>
    <w:rsid w:val="008C1157"/>
    <w:rsid w:val="008C1187"/>
    <w:rsid w:val="008C12BF"/>
    <w:rsid w:val="008C2976"/>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A9B"/>
    <w:rsid w:val="008E3C2C"/>
    <w:rsid w:val="008E3F56"/>
    <w:rsid w:val="008E41F6"/>
    <w:rsid w:val="008E43AF"/>
    <w:rsid w:val="008E4468"/>
    <w:rsid w:val="008E488A"/>
    <w:rsid w:val="008E591C"/>
    <w:rsid w:val="008E5E09"/>
    <w:rsid w:val="008E6464"/>
    <w:rsid w:val="008E6E0A"/>
    <w:rsid w:val="008E6E19"/>
    <w:rsid w:val="008E7670"/>
    <w:rsid w:val="008F20C7"/>
    <w:rsid w:val="008F3624"/>
    <w:rsid w:val="008F3DB2"/>
    <w:rsid w:val="008F588F"/>
    <w:rsid w:val="008F5FC1"/>
    <w:rsid w:val="008F6027"/>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A44"/>
    <w:rsid w:val="00932C84"/>
    <w:rsid w:val="00933FBB"/>
    <w:rsid w:val="00935593"/>
    <w:rsid w:val="009356CA"/>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3BFE"/>
    <w:rsid w:val="0095450B"/>
    <w:rsid w:val="00954AE2"/>
    <w:rsid w:val="00954D3A"/>
    <w:rsid w:val="009556D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426F"/>
    <w:rsid w:val="009B4715"/>
    <w:rsid w:val="009B60A8"/>
    <w:rsid w:val="009B68E9"/>
    <w:rsid w:val="009B69C8"/>
    <w:rsid w:val="009B6B8E"/>
    <w:rsid w:val="009B7EC8"/>
    <w:rsid w:val="009C18E8"/>
    <w:rsid w:val="009C1B79"/>
    <w:rsid w:val="009C31F1"/>
    <w:rsid w:val="009C3AE2"/>
    <w:rsid w:val="009C3EC2"/>
    <w:rsid w:val="009C61C1"/>
    <w:rsid w:val="009C75CB"/>
    <w:rsid w:val="009D29FC"/>
    <w:rsid w:val="009D2E09"/>
    <w:rsid w:val="009D2F28"/>
    <w:rsid w:val="009D3566"/>
    <w:rsid w:val="009D3DD1"/>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CDA"/>
    <w:rsid w:val="00A05360"/>
    <w:rsid w:val="00A06BC4"/>
    <w:rsid w:val="00A0776E"/>
    <w:rsid w:val="00A07D4A"/>
    <w:rsid w:val="00A1095B"/>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2918"/>
    <w:rsid w:val="00A22B35"/>
    <w:rsid w:val="00A2302B"/>
    <w:rsid w:val="00A252E3"/>
    <w:rsid w:val="00A25366"/>
    <w:rsid w:val="00A257EF"/>
    <w:rsid w:val="00A25EB3"/>
    <w:rsid w:val="00A26425"/>
    <w:rsid w:val="00A266A7"/>
    <w:rsid w:val="00A31035"/>
    <w:rsid w:val="00A31926"/>
    <w:rsid w:val="00A31A7E"/>
    <w:rsid w:val="00A31B7F"/>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3369"/>
    <w:rsid w:val="00A4340D"/>
    <w:rsid w:val="00A4401E"/>
    <w:rsid w:val="00A44BE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FE0"/>
    <w:rsid w:val="00A71434"/>
    <w:rsid w:val="00A7188B"/>
    <w:rsid w:val="00A71D04"/>
    <w:rsid w:val="00A71DA3"/>
    <w:rsid w:val="00A71DB0"/>
    <w:rsid w:val="00A722C6"/>
    <w:rsid w:val="00A727AA"/>
    <w:rsid w:val="00A73038"/>
    <w:rsid w:val="00A748E8"/>
    <w:rsid w:val="00A750A4"/>
    <w:rsid w:val="00A75118"/>
    <w:rsid w:val="00A76A8C"/>
    <w:rsid w:val="00A801F8"/>
    <w:rsid w:val="00A8033E"/>
    <w:rsid w:val="00A80716"/>
    <w:rsid w:val="00A80A7B"/>
    <w:rsid w:val="00A81759"/>
    <w:rsid w:val="00A827AB"/>
    <w:rsid w:val="00A83E16"/>
    <w:rsid w:val="00A84E44"/>
    <w:rsid w:val="00A85228"/>
    <w:rsid w:val="00A8526F"/>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5231"/>
    <w:rsid w:val="00AC639C"/>
    <w:rsid w:val="00AC6D5A"/>
    <w:rsid w:val="00AC6F9E"/>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6B61"/>
    <w:rsid w:val="00AF09D4"/>
    <w:rsid w:val="00AF0A97"/>
    <w:rsid w:val="00AF0B90"/>
    <w:rsid w:val="00AF15E3"/>
    <w:rsid w:val="00AF2D29"/>
    <w:rsid w:val="00AF2E7A"/>
    <w:rsid w:val="00AF3533"/>
    <w:rsid w:val="00AF361C"/>
    <w:rsid w:val="00AF4F5D"/>
    <w:rsid w:val="00AF5E48"/>
    <w:rsid w:val="00B0007B"/>
    <w:rsid w:val="00B001E1"/>
    <w:rsid w:val="00B015BE"/>
    <w:rsid w:val="00B01F90"/>
    <w:rsid w:val="00B0212B"/>
    <w:rsid w:val="00B02194"/>
    <w:rsid w:val="00B035CC"/>
    <w:rsid w:val="00B0462E"/>
    <w:rsid w:val="00B048AB"/>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CD"/>
    <w:rsid w:val="00B411FE"/>
    <w:rsid w:val="00B41756"/>
    <w:rsid w:val="00B422BB"/>
    <w:rsid w:val="00B4285F"/>
    <w:rsid w:val="00B430CE"/>
    <w:rsid w:val="00B431C6"/>
    <w:rsid w:val="00B43B57"/>
    <w:rsid w:val="00B43BA0"/>
    <w:rsid w:val="00B45F97"/>
    <w:rsid w:val="00B45FDC"/>
    <w:rsid w:val="00B4731C"/>
    <w:rsid w:val="00B47F82"/>
    <w:rsid w:val="00B50124"/>
    <w:rsid w:val="00B50A28"/>
    <w:rsid w:val="00B5334C"/>
    <w:rsid w:val="00B53458"/>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A47"/>
    <w:rsid w:val="00B72CF9"/>
    <w:rsid w:val="00B72DA7"/>
    <w:rsid w:val="00B7505E"/>
    <w:rsid w:val="00B75485"/>
    <w:rsid w:val="00B75F44"/>
    <w:rsid w:val="00B76A38"/>
    <w:rsid w:val="00B76B4A"/>
    <w:rsid w:val="00B77665"/>
    <w:rsid w:val="00B7793A"/>
    <w:rsid w:val="00B80A17"/>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3151"/>
    <w:rsid w:val="00BE38CA"/>
    <w:rsid w:val="00BE3B33"/>
    <w:rsid w:val="00BE401F"/>
    <w:rsid w:val="00BE4234"/>
    <w:rsid w:val="00BE60F0"/>
    <w:rsid w:val="00BE63C1"/>
    <w:rsid w:val="00BE67BA"/>
    <w:rsid w:val="00BE70AD"/>
    <w:rsid w:val="00BF036D"/>
    <w:rsid w:val="00BF0EB8"/>
    <w:rsid w:val="00BF110F"/>
    <w:rsid w:val="00BF1C3E"/>
    <w:rsid w:val="00BF216B"/>
    <w:rsid w:val="00BF2413"/>
    <w:rsid w:val="00BF29A7"/>
    <w:rsid w:val="00BF2EBC"/>
    <w:rsid w:val="00BF443E"/>
    <w:rsid w:val="00BF44AC"/>
    <w:rsid w:val="00BF5610"/>
    <w:rsid w:val="00BF5681"/>
    <w:rsid w:val="00BF5EC4"/>
    <w:rsid w:val="00BF6939"/>
    <w:rsid w:val="00BF6ACF"/>
    <w:rsid w:val="00BF75CE"/>
    <w:rsid w:val="00BF7940"/>
    <w:rsid w:val="00BF7C66"/>
    <w:rsid w:val="00C009FD"/>
    <w:rsid w:val="00C019B0"/>
    <w:rsid w:val="00C01E59"/>
    <w:rsid w:val="00C03C12"/>
    <w:rsid w:val="00C0452E"/>
    <w:rsid w:val="00C04840"/>
    <w:rsid w:val="00C05A54"/>
    <w:rsid w:val="00C06346"/>
    <w:rsid w:val="00C06F6B"/>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70A"/>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591"/>
    <w:rsid w:val="00C574A9"/>
    <w:rsid w:val="00C57555"/>
    <w:rsid w:val="00C57BF2"/>
    <w:rsid w:val="00C61332"/>
    <w:rsid w:val="00C62142"/>
    <w:rsid w:val="00C62901"/>
    <w:rsid w:val="00C63B99"/>
    <w:rsid w:val="00C64212"/>
    <w:rsid w:val="00C644A8"/>
    <w:rsid w:val="00C655A9"/>
    <w:rsid w:val="00C65E9F"/>
    <w:rsid w:val="00C668FD"/>
    <w:rsid w:val="00C6695E"/>
    <w:rsid w:val="00C67FCB"/>
    <w:rsid w:val="00C70C83"/>
    <w:rsid w:val="00C7163C"/>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6"/>
    <w:rsid w:val="00C84A83"/>
    <w:rsid w:val="00C8501B"/>
    <w:rsid w:val="00C85A1C"/>
    <w:rsid w:val="00C85AB6"/>
    <w:rsid w:val="00C85B1E"/>
    <w:rsid w:val="00C867F3"/>
    <w:rsid w:val="00C8687B"/>
    <w:rsid w:val="00C87880"/>
    <w:rsid w:val="00C91303"/>
    <w:rsid w:val="00C91EBC"/>
    <w:rsid w:val="00C931BA"/>
    <w:rsid w:val="00C93314"/>
    <w:rsid w:val="00C93D82"/>
    <w:rsid w:val="00C951FD"/>
    <w:rsid w:val="00C954C7"/>
    <w:rsid w:val="00C95A06"/>
    <w:rsid w:val="00C95A2D"/>
    <w:rsid w:val="00C96D99"/>
    <w:rsid w:val="00C97601"/>
    <w:rsid w:val="00CA0E28"/>
    <w:rsid w:val="00CA1565"/>
    <w:rsid w:val="00CA2AA4"/>
    <w:rsid w:val="00CA2D83"/>
    <w:rsid w:val="00CA2F6B"/>
    <w:rsid w:val="00CA3998"/>
    <w:rsid w:val="00CA41E9"/>
    <w:rsid w:val="00CA558D"/>
    <w:rsid w:val="00CA57EF"/>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D0460"/>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60E8"/>
    <w:rsid w:val="00CF6C3D"/>
    <w:rsid w:val="00CF79A1"/>
    <w:rsid w:val="00CF7E0A"/>
    <w:rsid w:val="00D003D1"/>
    <w:rsid w:val="00D003E8"/>
    <w:rsid w:val="00D006AD"/>
    <w:rsid w:val="00D01065"/>
    <w:rsid w:val="00D014BD"/>
    <w:rsid w:val="00D015C5"/>
    <w:rsid w:val="00D041F8"/>
    <w:rsid w:val="00D04CBF"/>
    <w:rsid w:val="00D054F6"/>
    <w:rsid w:val="00D0620F"/>
    <w:rsid w:val="00D067BF"/>
    <w:rsid w:val="00D0734A"/>
    <w:rsid w:val="00D079CB"/>
    <w:rsid w:val="00D11D56"/>
    <w:rsid w:val="00D11F95"/>
    <w:rsid w:val="00D1283F"/>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3841"/>
    <w:rsid w:val="00D23EB0"/>
    <w:rsid w:val="00D24944"/>
    <w:rsid w:val="00D24FC1"/>
    <w:rsid w:val="00D26455"/>
    <w:rsid w:val="00D26DC6"/>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C7"/>
    <w:rsid w:val="00D61E3F"/>
    <w:rsid w:val="00D61F68"/>
    <w:rsid w:val="00D629E2"/>
    <w:rsid w:val="00D64615"/>
    <w:rsid w:val="00D6496E"/>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382"/>
    <w:rsid w:val="00D82A2C"/>
    <w:rsid w:val="00D82DA1"/>
    <w:rsid w:val="00D8392D"/>
    <w:rsid w:val="00D846E5"/>
    <w:rsid w:val="00D84C35"/>
    <w:rsid w:val="00D852AB"/>
    <w:rsid w:val="00D85E45"/>
    <w:rsid w:val="00D869E0"/>
    <w:rsid w:val="00D90B63"/>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712D"/>
    <w:rsid w:val="00DB0107"/>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3C8"/>
    <w:rsid w:val="00DD5987"/>
    <w:rsid w:val="00DD7989"/>
    <w:rsid w:val="00DD7CFA"/>
    <w:rsid w:val="00DE0C86"/>
    <w:rsid w:val="00DE152E"/>
    <w:rsid w:val="00DE1584"/>
    <w:rsid w:val="00DE2597"/>
    <w:rsid w:val="00DE2741"/>
    <w:rsid w:val="00DE3674"/>
    <w:rsid w:val="00DE3BA2"/>
    <w:rsid w:val="00DE4C0A"/>
    <w:rsid w:val="00DE5B1C"/>
    <w:rsid w:val="00DE6096"/>
    <w:rsid w:val="00DE6471"/>
    <w:rsid w:val="00DE66D2"/>
    <w:rsid w:val="00DE6E75"/>
    <w:rsid w:val="00DE6E77"/>
    <w:rsid w:val="00DF008B"/>
    <w:rsid w:val="00DF0FC2"/>
    <w:rsid w:val="00DF1C61"/>
    <w:rsid w:val="00DF1DAA"/>
    <w:rsid w:val="00DF20C5"/>
    <w:rsid w:val="00DF2130"/>
    <w:rsid w:val="00DF22F3"/>
    <w:rsid w:val="00DF3E25"/>
    <w:rsid w:val="00DF4071"/>
    <w:rsid w:val="00DF44F8"/>
    <w:rsid w:val="00DF49D5"/>
    <w:rsid w:val="00DF4B92"/>
    <w:rsid w:val="00DF4EC0"/>
    <w:rsid w:val="00DF4F75"/>
    <w:rsid w:val="00DF528D"/>
    <w:rsid w:val="00DF5E21"/>
    <w:rsid w:val="00DF71F2"/>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3A88"/>
    <w:rsid w:val="00E13B31"/>
    <w:rsid w:val="00E13DD9"/>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502F"/>
    <w:rsid w:val="00E25658"/>
    <w:rsid w:val="00E25B7B"/>
    <w:rsid w:val="00E25E55"/>
    <w:rsid w:val="00E2653B"/>
    <w:rsid w:val="00E267CB"/>
    <w:rsid w:val="00E26F32"/>
    <w:rsid w:val="00E27277"/>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23B"/>
    <w:rsid w:val="00E3769A"/>
    <w:rsid w:val="00E4126E"/>
    <w:rsid w:val="00E419D7"/>
    <w:rsid w:val="00E42113"/>
    <w:rsid w:val="00E45041"/>
    <w:rsid w:val="00E454E0"/>
    <w:rsid w:val="00E458CE"/>
    <w:rsid w:val="00E459B8"/>
    <w:rsid w:val="00E45A22"/>
    <w:rsid w:val="00E45CE5"/>
    <w:rsid w:val="00E472E5"/>
    <w:rsid w:val="00E50B12"/>
    <w:rsid w:val="00E511A4"/>
    <w:rsid w:val="00E51816"/>
    <w:rsid w:val="00E518D2"/>
    <w:rsid w:val="00E51F50"/>
    <w:rsid w:val="00E528E9"/>
    <w:rsid w:val="00E53170"/>
    <w:rsid w:val="00E5476D"/>
    <w:rsid w:val="00E54B3D"/>
    <w:rsid w:val="00E55BAC"/>
    <w:rsid w:val="00E55C2D"/>
    <w:rsid w:val="00E56619"/>
    <w:rsid w:val="00E604B3"/>
    <w:rsid w:val="00E60513"/>
    <w:rsid w:val="00E6078B"/>
    <w:rsid w:val="00E614B1"/>
    <w:rsid w:val="00E61816"/>
    <w:rsid w:val="00E62CEA"/>
    <w:rsid w:val="00E63914"/>
    <w:rsid w:val="00E63EB7"/>
    <w:rsid w:val="00E63F9B"/>
    <w:rsid w:val="00E645B5"/>
    <w:rsid w:val="00E6494C"/>
    <w:rsid w:val="00E64D97"/>
    <w:rsid w:val="00E65E78"/>
    <w:rsid w:val="00E6610C"/>
    <w:rsid w:val="00E661F1"/>
    <w:rsid w:val="00E66B3B"/>
    <w:rsid w:val="00E6715F"/>
    <w:rsid w:val="00E67463"/>
    <w:rsid w:val="00E70492"/>
    <w:rsid w:val="00E70862"/>
    <w:rsid w:val="00E70891"/>
    <w:rsid w:val="00E70AC3"/>
    <w:rsid w:val="00E71895"/>
    <w:rsid w:val="00E72788"/>
    <w:rsid w:val="00E72A85"/>
    <w:rsid w:val="00E72E47"/>
    <w:rsid w:val="00E73848"/>
    <w:rsid w:val="00E73ECE"/>
    <w:rsid w:val="00E742AF"/>
    <w:rsid w:val="00E742E5"/>
    <w:rsid w:val="00E74880"/>
    <w:rsid w:val="00E74AF6"/>
    <w:rsid w:val="00E75BB2"/>
    <w:rsid w:val="00E75D47"/>
    <w:rsid w:val="00E76136"/>
    <w:rsid w:val="00E774E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A54"/>
    <w:rsid w:val="00F730AA"/>
    <w:rsid w:val="00F74510"/>
    <w:rsid w:val="00F750CA"/>
    <w:rsid w:val="00F751CC"/>
    <w:rsid w:val="00F7581D"/>
    <w:rsid w:val="00F767A0"/>
    <w:rsid w:val="00F779B6"/>
    <w:rsid w:val="00F80287"/>
    <w:rsid w:val="00F80B44"/>
    <w:rsid w:val="00F81395"/>
    <w:rsid w:val="00F824AE"/>
    <w:rsid w:val="00F82857"/>
    <w:rsid w:val="00F82939"/>
    <w:rsid w:val="00F82C33"/>
    <w:rsid w:val="00F83827"/>
    <w:rsid w:val="00F8408C"/>
    <w:rsid w:val="00F8410B"/>
    <w:rsid w:val="00F842FC"/>
    <w:rsid w:val="00F84788"/>
    <w:rsid w:val="00F85BE8"/>
    <w:rsid w:val="00F8620B"/>
    <w:rsid w:val="00F8659E"/>
    <w:rsid w:val="00F86B16"/>
    <w:rsid w:val="00F902A8"/>
    <w:rsid w:val="00F903BA"/>
    <w:rsid w:val="00F905BB"/>
    <w:rsid w:val="00F90782"/>
    <w:rsid w:val="00F90799"/>
    <w:rsid w:val="00F916DC"/>
    <w:rsid w:val="00F917ED"/>
    <w:rsid w:val="00F9230D"/>
    <w:rsid w:val="00F93D5F"/>
    <w:rsid w:val="00F94085"/>
    <w:rsid w:val="00F94965"/>
    <w:rsid w:val="00F9501F"/>
    <w:rsid w:val="00F95BC3"/>
    <w:rsid w:val="00F95C31"/>
    <w:rsid w:val="00F963AD"/>
    <w:rsid w:val="00F96971"/>
    <w:rsid w:val="00F96BA8"/>
    <w:rsid w:val="00F976FE"/>
    <w:rsid w:val="00FA0536"/>
    <w:rsid w:val="00FA1F32"/>
    <w:rsid w:val="00FA1FBB"/>
    <w:rsid w:val="00FA22B0"/>
    <w:rsid w:val="00FA34A5"/>
    <w:rsid w:val="00FA3BA6"/>
    <w:rsid w:val="00FA4307"/>
    <w:rsid w:val="00FA4B2B"/>
    <w:rsid w:val="00FA5585"/>
    <w:rsid w:val="00FA5765"/>
    <w:rsid w:val="00FA7854"/>
    <w:rsid w:val="00FB02F2"/>
    <w:rsid w:val="00FB05DF"/>
    <w:rsid w:val="00FB1231"/>
    <w:rsid w:val="00FB28EC"/>
    <w:rsid w:val="00FB2E91"/>
    <w:rsid w:val="00FB3F5C"/>
    <w:rsid w:val="00FB4BCD"/>
    <w:rsid w:val="00FB512C"/>
    <w:rsid w:val="00FB561C"/>
    <w:rsid w:val="00FC1889"/>
    <w:rsid w:val="00FC1A2E"/>
    <w:rsid w:val="00FC1A86"/>
    <w:rsid w:val="00FC1DA5"/>
    <w:rsid w:val="00FC2A1E"/>
    <w:rsid w:val="00FC3162"/>
    <w:rsid w:val="00FC36B4"/>
    <w:rsid w:val="00FC39DF"/>
    <w:rsid w:val="00FC4DC4"/>
    <w:rsid w:val="00FC5535"/>
    <w:rsid w:val="00FC59A2"/>
    <w:rsid w:val="00FC5C01"/>
    <w:rsid w:val="00FC5CA3"/>
    <w:rsid w:val="00FD0495"/>
    <w:rsid w:val="00FD1BB0"/>
    <w:rsid w:val="00FD1D69"/>
    <w:rsid w:val="00FD26F6"/>
    <w:rsid w:val="00FD33AB"/>
    <w:rsid w:val="00FD376B"/>
    <w:rsid w:val="00FD3C80"/>
    <w:rsid w:val="00FD3EDD"/>
    <w:rsid w:val="00FD4177"/>
    <w:rsid w:val="00FD5614"/>
    <w:rsid w:val="00FD5A1A"/>
    <w:rsid w:val="00FD5C90"/>
    <w:rsid w:val="00FD61F4"/>
    <w:rsid w:val="00FD6A70"/>
    <w:rsid w:val="00FD754C"/>
    <w:rsid w:val="00FD792D"/>
    <w:rsid w:val="00FE2DED"/>
    <w:rsid w:val="00FE33A4"/>
    <w:rsid w:val="00FE39B1"/>
    <w:rsid w:val="00FE3F8C"/>
    <w:rsid w:val="00FE597E"/>
    <w:rsid w:val="00FE60FA"/>
    <w:rsid w:val="00FE6F51"/>
    <w:rsid w:val="00FE7136"/>
    <w:rsid w:val="00FE792E"/>
    <w:rsid w:val="00FE7CEC"/>
    <w:rsid w:val="00FE7DC8"/>
    <w:rsid w:val="00FF1704"/>
    <w:rsid w:val="00FF1B54"/>
    <w:rsid w:val="00FF1E9E"/>
    <w:rsid w:val="00FF21BD"/>
    <w:rsid w:val="00FF2473"/>
    <w:rsid w:val="00FF24AC"/>
    <w:rsid w:val="00FF293E"/>
    <w:rsid w:val="00FF29E5"/>
    <w:rsid w:val="00FF2AB9"/>
    <w:rsid w:val="00FF55EE"/>
    <w:rsid w:val="00FF5E00"/>
    <w:rsid w:val="00FF6D18"/>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31"/>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31"/>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27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4</Pages>
  <Words>394</Words>
  <Characters>2250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2019-10-11T15:25:00Z</dcterms:created>
  <dcterms:modified xsi:type="dcterms:W3CDTF">2019-10-14T19:23:00Z</dcterms:modified>
</cp:coreProperties>
</file>